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36" w:rsidRDefault="00880036">
      <w:pPr>
        <w:tabs>
          <w:tab w:val="left" w:pos="2948"/>
          <w:tab w:val="left" w:pos="5073"/>
        </w:tabs>
        <w:spacing w:line="227" w:lineRule="exact"/>
      </w:pPr>
      <w:bookmarkStart w:id="0" w:name="_GoBack"/>
      <w:bookmarkEnd w:id="0"/>
    </w:p>
    <w:p w:rsidR="00880036" w:rsidRDefault="00880036">
      <w:pPr>
        <w:tabs>
          <w:tab w:val="left" w:pos="2948"/>
          <w:tab w:val="left" w:pos="5073"/>
        </w:tabs>
        <w:spacing w:line="227" w:lineRule="exact"/>
      </w:pPr>
    </w:p>
    <w:p w:rsidR="00880036" w:rsidRDefault="000560D2">
      <w:pPr>
        <w:spacing w:line="360" w:lineRule="auto"/>
        <w:jc w:val="center"/>
        <w:rPr>
          <w:rFonts w:eastAsia="Calibri"/>
          <w:b/>
          <w:sz w:val="40"/>
          <w:szCs w:val="40"/>
        </w:rPr>
      </w:pPr>
      <w:r>
        <w:rPr>
          <w:rFonts w:eastAsia="Calibri"/>
          <w:b/>
          <w:sz w:val="40"/>
          <w:szCs w:val="40"/>
        </w:rPr>
        <w:t xml:space="preserve">YÖNETİM BİLİŞİM SİSTEMLERİ </w:t>
      </w:r>
      <w:r>
        <w:rPr>
          <w:rFonts w:eastAsia="Calibri"/>
          <w:b/>
          <w:color w:val="FF0000"/>
          <w:sz w:val="40"/>
          <w:szCs w:val="40"/>
        </w:rPr>
        <w:t xml:space="preserve">LİSANS PROGRAMI </w:t>
      </w:r>
      <w:r>
        <w:rPr>
          <w:rFonts w:eastAsia="Calibri"/>
          <w:b/>
          <w:sz w:val="40"/>
          <w:szCs w:val="40"/>
        </w:rPr>
        <w:t>DERS İÇERİKLERİ</w:t>
      </w:r>
    </w:p>
    <w:p w:rsidR="00880036" w:rsidRDefault="000560D2">
      <w:pPr>
        <w:spacing w:line="360" w:lineRule="auto"/>
        <w:jc w:val="center"/>
        <w:rPr>
          <w:rFonts w:eastAsia="Calibri"/>
          <w:b/>
          <w:color w:val="FF0000"/>
          <w:sz w:val="40"/>
          <w:szCs w:val="40"/>
        </w:rPr>
      </w:pPr>
      <w:r>
        <w:rPr>
          <w:rFonts w:eastAsia="Calibri"/>
          <w:b/>
          <w:color w:val="FF0000"/>
          <w:sz w:val="40"/>
          <w:szCs w:val="40"/>
        </w:rPr>
        <w:t>2023-2024</w:t>
      </w:r>
    </w:p>
    <w:p w:rsidR="00880036" w:rsidRDefault="00880036">
      <w:pPr>
        <w:spacing w:line="360" w:lineRule="auto"/>
        <w:jc w:val="center"/>
        <w:rPr>
          <w:rFonts w:eastAsia="Calibri"/>
          <w:b/>
          <w:sz w:val="40"/>
          <w:szCs w:val="40"/>
        </w:rPr>
      </w:pPr>
    </w:p>
    <w:p w:rsidR="00880036" w:rsidRDefault="00880036">
      <w:pPr>
        <w:spacing w:line="360" w:lineRule="auto"/>
        <w:jc w:val="center"/>
        <w:rPr>
          <w:rFonts w:eastAsia="Calibri"/>
          <w:b/>
          <w:sz w:val="20"/>
          <w:szCs w:val="20"/>
        </w:rPr>
      </w:pPr>
    </w:p>
    <w:p w:rsidR="00880036" w:rsidRDefault="00880036">
      <w:pPr>
        <w:spacing w:line="360" w:lineRule="auto"/>
        <w:jc w:val="center"/>
        <w:rPr>
          <w:rFonts w:eastAsia="Calibri"/>
          <w:b/>
          <w:sz w:val="20"/>
          <w:szCs w:val="20"/>
        </w:rPr>
      </w:pPr>
    </w:p>
    <w:p w:rsidR="00880036" w:rsidRDefault="000560D2">
      <w:pPr>
        <w:spacing w:line="360" w:lineRule="auto"/>
        <w:jc w:val="center"/>
        <w:rPr>
          <w:rFonts w:eastAsia="Calibri"/>
          <w:b/>
          <w:sz w:val="20"/>
          <w:szCs w:val="20"/>
        </w:rPr>
      </w:pPr>
      <w:r>
        <w:rPr>
          <w:rFonts w:eastAsia="Calibri"/>
          <w:b/>
          <w:sz w:val="20"/>
          <w:szCs w:val="20"/>
        </w:rPr>
        <w:t>(TÜRKÇE-İNGİLİZCE)</w:t>
      </w: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103</w:t>
            </w:r>
            <w:r>
              <w:rPr>
                <w:b/>
                <w:sz w:val="20"/>
                <w:szCs w:val="20"/>
                <w:lang w:eastAsia="ja-JP"/>
              </w:rPr>
              <w:t xml:space="preserve"> </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eastAsia="tr-TR"/>
              </w:rPr>
              <w:t>İşletme Yönetimi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rPr>
            </w:pPr>
            <w:r>
              <w:rPr>
                <w:sz w:val="20"/>
                <w:szCs w:val="20"/>
              </w:rPr>
              <w:t xml:space="preserve">İşletmelerin ortaya çıkışı, Fonksiyonları; Amaçları; İşletmenin Çevresi ve Faktörleri; Yönetim, Yönetim Kademeleri ve Özellikleri; Üretim, Pazarlama, Tutundurma, Dağıtım Faaliyetleri; </w:t>
            </w:r>
            <w:r>
              <w:rPr>
                <w:sz w:val="20"/>
                <w:szCs w:val="20"/>
              </w:rPr>
              <w:t>İşletmelerin Kuruluş Yeri ve Seçimi, Hukuki şekilleri Bakımından Sınıflandırılması, Kooperatifler</w:t>
            </w:r>
          </w:p>
          <w:p w:rsidR="00880036" w:rsidRDefault="000560D2">
            <w:pPr>
              <w:contextualSpacing/>
              <w:jc w:val="both"/>
              <w:rPr>
                <w:sz w:val="20"/>
                <w:szCs w:val="20"/>
                <w:lang w:eastAsia="ja-JP"/>
              </w:rPr>
            </w:pPr>
            <w:r>
              <w:rPr>
                <w:sz w:val="20"/>
                <w:szCs w:val="20"/>
              </w:rPr>
              <w:t xml:space="preserve">Yönetimle İlgili Temel Kavramlar, İşletme Kavramı, Yöneticilerin Temel </w:t>
            </w:r>
            <w:proofErr w:type="gramStart"/>
            <w:r>
              <w:rPr>
                <w:sz w:val="20"/>
                <w:szCs w:val="20"/>
              </w:rPr>
              <w:t>Becerileri,Önderlik</w:t>
            </w:r>
            <w:proofErr w:type="gramEnd"/>
            <w:r>
              <w:rPr>
                <w:sz w:val="20"/>
                <w:szCs w:val="20"/>
              </w:rPr>
              <w:t xml:space="preserve"> Teorileri, Yönetimin Fonksiyonları Örgüt Kuramları; Klasik Kuram Ne</w:t>
            </w:r>
            <w:r>
              <w:rPr>
                <w:sz w:val="20"/>
                <w:szCs w:val="20"/>
              </w:rPr>
              <w:t>o klasik Kuram Çağdaş Yönetim Düşüncesi, İşletmelerin Sınıflandırılması, İşletmelerin Kuruluş Yerinin Seçimi, OSB,KSB, TEKNOPARK , Postmodern Örgüt Kuramı, Toplam Kalite Yönetimi, Endüstri 4.0</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103</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Business Management</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pacing w:val="-1"/>
                <w:sz w:val="20"/>
                <w:szCs w:val="20"/>
                <w:lang w:eastAsia="tr-TR"/>
              </w:rPr>
              <w:t xml:space="preserve">The emergence of </w:t>
            </w:r>
            <w:r>
              <w:rPr>
                <w:spacing w:val="-1"/>
                <w:sz w:val="20"/>
                <w:szCs w:val="20"/>
                <w:lang w:eastAsia="tr-TR"/>
              </w:rPr>
              <w:t>businesses, Functions; Objectives; Business Environment and Factors; Management, Management Levels and Features; Production, Marketing, Promotion, Distribution Activities; Establishment and Selection of Businesses, Classification in terms of Legal Forms, C</w:t>
            </w:r>
            <w:r>
              <w:rPr>
                <w:spacing w:val="-1"/>
                <w:sz w:val="20"/>
                <w:szCs w:val="20"/>
                <w:lang w:eastAsia="tr-TR"/>
              </w:rPr>
              <w:t>ooperatives Basic Concepts of Management, Business Concept, Basic Skills of Managers, Leadership Theories, Functions of Management Organizational Theories; Classical Theory Neo-classical Theory Contemporary Management Thinking, Classification of Enterprise</w:t>
            </w:r>
            <w:r>
              <w:rPr>
                <w:spacing w:val="-1"/>
                <w:sz w:val="20"/>
                <w:szCs w:val="20"/>
                <w:lang w:eastAsia="tr-TR"/>
              </w:rPr>
              <w:t>s, Selection of the Establishment Location of Enterprises, OSB, KSB, TEKNOPARK, Postmodern Organizational Theory, Total Quality Management, Industry 4.0</w:t>
            </w:r>
            <w:proofErr w:type="gramEnd"/>
          </w:p>
        </w:tc>
      </w:tr>
    </w:tbl>
    <w:p w:rsidR="00880036" w:rsidRDefault="000560D2">
      <w:pPr>
        <w:spacing w:line="360" w:lineRule="auto"/>
        <w:rPr>
          <w:rFonts w:eastAsia="Calibri"/>
          <w:b/>
          <w:sz w:val="20"/>
          <w:szCs w:val="20"/>
        </w:rPr>
      </w:pPr>
      <w:r>
        <w:rPr>
          <w:rFonts w:eastAsia="Calibri"/>
          <w:b/>
          <w:sz w:val="20"/>
          <w:szCs w:val="20"/>
        </w:rPr>
        <w:tab/>
      </w: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105</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Bilişim Sistemlerine ve Teknolojilerine Giriş</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color w:val="212529"/>
                <w:sz w:val="20"/>
                <w:szCs w:val="20"/>
                <w:shd w:val="clear" w:color="auto" w:fill="FFFFFF"/>
              </w:rPr>
              <w:t>Bilişim Sistemleri ve Sayısal Şirketler, Sayısal Şirketlerin Yönetimi, Bilişim Sistemi Türleri, Bilişim Sistemlerin Şirket İçindeki Rolü, Kurumsal Uygulamalarda Bilişim Sistemi Desteği, Çözümleme ve Karar Alma Modelleri, Karmaşık Kararlar ve Uzman Siste</w:t>
            </w:r>
            <w:r>
              <w:rPr>
                <w:color w:val="212529"/>
                <w:sz w:val="20"/>
                <w:szCs w:val="20"/>
                <w:shd w:val="clear" w:color="auto" w:fill="FFFFFF"/>
              </w:rPr>
              <w:t>mler, Bilişim Teknolojileri, Bilişim Kaynaklarının Yönetimi, Bilişim Sistemlerinin Planlanması, Geliştirilmesi ve Yönetilmesi.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105</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Business Management</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Information Systems and Digital Companies, Management of Digital Companies, Types of </w:t>
            </w:r>
            <w:r>
              <w:rPr>
                <w:spacing w:val="-1"/>
                <w:sz w:val="20"/>
                <w:szCs w:val="20"/>
                <w:lang w:eastAsia="tr-TR"/>
              </w:rPr>
              <w:t>Information Systems, Role of Information Systems in the Company, Information System Support in Corporate Applications, Analysis and Decision Making Models, Complex Decisions and Expert Systems, Information Technologies, Management of Information Resources,</w:t>
            </w:r>
            <w:r>
              <w:rPr>
                <w:spacing w:val="-1"/>
                <w:sz w:val="20"/>
                <w:szCs w:val="20"/>
                <w:lang w:eastAsia="tr-TR"/>
              </w:rPr>
              <w:t xml:space="preserve"> Planning, Development and Management of Information Systems.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107</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Algoritma ve Programlamaya Giriş</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color w:val="1E1E1E"/>
                <w:sz w:val="20"/>
                <w:szCs w:val="20"/>
                <w:shd w:val="clear" w:color="auto" w:fill="FFFFFF"/>
              </w:rPr>
              <w:t xml:space="preserve">Akış diyagramı, yordamsal programlama, sıralama algoritmaları. Programlama dillerinin </w:t>
            </w:r>
            <w:r>
              <w:rPr>
                <w:color w:val="1E1E1E"/>
                <w:sz w:val="20"/>
                <w:szCs w:val="20"/>
                <w:shd w:val="clear" w:color="auto" w:fill="FFFFFF"/>
              </w:rPr>
              <w:t>tarihçesi ve türleri, derleyiciler, yapısal programlama; yukarıdan aşağı programlama ilkeleri, yapısal kodlama ilkeleri, modüler programlama ilkeleri. Temel veri türleri, değişken tanımlama, kullanıcı tanımlı fonksiyonlar, diziler, yapı değişkenleri, birli</w:t>
            </w:r>
            <w:r>
              <w:rPr>
                <w:color w:val="1E1E1E"/>
                <w:sz w:val="20"/>
                <w:szCs w:val="20"/>
                <w:shd w:val="clear" w:color="auto" w:fill="FFFFFF"/>
              </w:rPr>
              <w:t>kler. Çeşitli konularla ilgili, farklı sınıf seviyeleri için uygun programlama dillerini kullanarak kısa programlar yazma.</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107</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Introduction to Algorithms and Programming</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Flow diagram, procedural programming, sequencing algorithms. History </w:t>
            </w:r>
            <w:r>
              <w:rPr>
                <w:spacing w:val="-1"/>
                <w:sz w:val="20"/>
                <w:szCs w:val="20"/>
                <w:lang w:eastAsia="tr-TR"/>
              </w:rPr>
              <w:t xml:space="preserve">and types of programming languages, compilers, structured programming; top-down programming principles, structured coding principles, modular programming principles. Basic </w:t>
            </w:r>
            <w:proofErr w:type="gramStart"/>
            <w:r>
              <w:rPr>
                <w:spacing w:val="-1"/>
                <w:sz w:val="20"/>
                <w:szCs w:val="20"/>
                <w:lang w:eastAsia="tr-TR"/>
              </w:rPr>
              <w:t>data</w:t>
            </w:r>
            <w:proofErr w:type="gramEnd"/>
            <w:r>
              <w:rPr>
                <w:spacing w:val="-1"/>
                <w:sz w:val="20"/>
                <w:szCs w:val="20"/>
                <w:lang w:eastAsia="tr-TR"/>
              </w:rPr>
              <w:t xml:space="preserve"> types, variable declaration, user-defined functions, arrays, structure variable</w:t>
            </w:r>
            <w:r>
              <w:rPr>
                <w:spacing w:val="-1"/>
                <w:sz w:val="20"/>
                <w:szCs w:val="20"/>
                <w:lang w:eastAsia="tr-TR"/>
              </w:rPr>
              <w:t>s, unions. Writing short programs on various topics using appropriate programming languages for different grade levels.</w:t>
            </w:r>
          </w:p>
          <w:p w:rsidR="00880036" w:rsidRDefault="00880036">
            <w:pPr>
              <w:contextualSpacing/>
              <w:jc w:val="both"/>
              <w:rPr>
                <w:spacing w:val="-1"/>
                <w:sz w:val="20"/>
                <w:szCs w:val="20"/>
                <w:lang w:eastAsia="tr-TR"/>
              </w:rPr>
            </w:pPr>
          </w:p>
        </w:tc>
      </w:tr>
    </w:tbl>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109</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İşletme Matematiği 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3</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Belirsiz integral ve integral alma yöntemleri, belirli </w:t>
            </w:r>
            <w:r>
              <w:rPr>
                <w:sz w:val="20"/>
                <w:szCs w:val="20"/>
              </w:rPr>
              <w:t>integraller ve işletme problemlerine uygulamaları, vektör ve matris kavramları, matrislerin işletme problemlerine uygulamaları, determinant kavramı, lineer denklem sistemleri ve lineer programlama</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109</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Business Mathematics</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3</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Indefinite </w:t>
            </w:r>
            <w:r>
              <w:rPr>
                <w:spacing w:val="-1"/>
                <w:sz w:val="20"/>
                <w:szCs w:val="20"/>
                <w:lang w:eastAsia="tr-TR"/>
              </w:rPr>
              <w:t>integral and integration methods, definite integrals and their applications to business problems, vector and matrix concepts, applications of matrices to business problems, determinant concept, systems of linear equations and linear programming</w:t>
            </w:r>
          </w:p>
        </w:tc>
      </w:tr>
    </w:tbl>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111</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Muhasebe 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Muhasebenin Tanımı, Özellikleri ve Önemi Muhasebenin Temel Kavramları, Genel Kabul Görmüş Muhasebe İlkeleri ve Muhasebe Standartları. Ticari İşlemler ve Muhasebe Temel Denklemi Temel Finansal </w:t>
            </w:r>
            <w:r>
              <w:rPr>
                <w:sz w:val="20"/>
                <w:szCs w:val="20"/>
              </w:rPr>
              <w:t>Tablolar (Bilanço ve Gelir Tablosu) Hesabın Tanımı, Nitelikleri ve İşleyiş Kuralları, Hesapların Sınıflandırılması. Muhasebede Kayıt Araçları (Defterler ve Belgeler) Muhasebe Akım Şeması Örnek Uygulamalar Tekdüzen Muhasebe Sistemi Ticari Mallar Hesabının İ</w:t>
            </w:r>
            <w:r>
              <w:rPr>
                <w:sz w:val="20"/>
                <w:szCs w:val="20"/>
              </w:rPr>
              <w:t>şleyiş. Ticari Mallar Hesabının İşleyişi. Hazır Değerler Hesap Grubu. Menkul Kıymetler Hesap Grubu1 Örnek Uygulamalar</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111</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Accounting</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Definition, Characteristics and Importance of Accounting Basic Concepts of Accounting, Generally Accepted </w:t>
            </w:r>
            <w:r>
              <w:rPr>
                <w:spacing w:val="-1"/>
                <w:sz w:val="20"/>
                <w:szCs w:val="20"/>
                <w:lang w:eastAsia="tr-TR"/>
              </w:rPr>
              <w:t xml:space="preserve">Accounting Principles and Accounting Standards. Commercial Transactions and Accounting Basic Equation Basic Financial Statements (Balance Sheet and Income Statement) Definition of Account, Qualifications and Rules of Operation, Classification of Accounts. </w:t>
            </w:r>
            <w:r>
              <w:rPr>
                <w:spacing w:val="-1"/>
                <w:sz w:val="20"/>
                <w:szCs w:val="20"/>
                <w:lang w:eastAsia="tr-TR"/>
              </w:rPr>
              <w:t>Recording Tools in Accounting (Books and Documents) Accounting Flow Chart Sample Applications Uniform Accounting System Operation of Commercial Goods Account. Operation of Commercial Goods Account. Cash and Cash Equivalents Account Group. Securities Accoun</w:t>
            </w:r>
            <w:r>
              <w:rPr>
                <w:spacing w:val="-1"/>
                <w:sz w:val="20"/>
                <w:szCs w:val="20"/>
                <w:lang w:eastAsia="tr-TR"/>
              </w:rPr>
              <w:t>t Group1 Sample Applications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104</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Yönetim ve Organizasyon</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color w:val="333333"/>
                <w:sz w:val="20"/>
                <w:szCs w:val="20"/>
                <w:shd w:val="clear" w:color="auto" w:fill="FFFFFF"/>
              </w:rPr>
              <w:t xml:space="preserve">İşletme ve yönetimle ilgili </w:t>
            </w:r>
            <w:proofErr w:type="gramStart"/>
            <w:r>
              <w:rPr>
                <w:color w:val="333333"/>
                <w:sz w:val="20"/>
                <w:szCs w:val="20"/>
                <w:shd w:val="clear" w:color="auto" w:fill="FFFFFF"/>
              </w:rPr>
              <w:t>kavramlar ,Yönetim</w:t>
            </w:r>
            <w:proofErr w:type="gramEnd"/>
            <w:r>
              <w:rPr>
                <w:color w:val="333333"/>
                <w:sz w:val="20"/>
                <w:szCs w:val="20"/>
                <w:shd w:val="clear" w:color="auto" w:fill="FFFFFF"/>
              </w:rPr>
              <w:t xml:space="preserve"> biliminin doğuşu ve tarihsel gelişim süreci, Klasik Yönetim düşüncesi ve örgüt teorisi, Neo</w:t>
            </w:r>
            <w:r>
              <w:rPr>
                <w:color w:val="333333"/>
                <w:sz w:val="20"/>
                <w:szCs w:val="20"/>
                <w:shd w:val="clear" w:color="auto" w:fill="FFFFFF"/>
              </w:rPr>
              <w:t xml:space="preserve"> Klasik Yönetim Düşüncesi ve örgüt teorisi, İnsan İlişkileri hareketi, Yönetim fonksiyonları; Planlama, örgütleme, yürütme fonksiyonu, Yönetim Fonksiyonları; koordinasyon, denetim ve eğitim fonksiyonu, Yeni yönetim teknikleri;Amaçlara göre yönetim,İstisnal</w:t>
            </w:r>
            <w:r>
              <w:rPr>
                <w:color w:val="333333"/>
                <w:sz w:val="20"/>
                <w:szCs w:val="20"/>
                <w:shd w:val="clear" w:color="auto" w:fill="FFFFFF"/>
              </w:rPr>
              <w:t>arla yönetim,Kalite çemberleri, Yeni yönetim teknikleri; Stratejik yönetim, Hoshin yönetimi, amaçlar,sonuçlar ve ödüllerle yönetim, Yeni yönetim Teknikleri, açık defter yönetimi,Benchmarking, Değişim mühendisliği, Çalışanların yetkilendirilmesi, Organizasy</w:t>
            </w:r>
            <w:r>
              <w:rPr>
                <w:color w:val="333333"/>
                <w:sz w:val="20"/>
                <w:szCs w:val="20"/>
                <w:shd w:val="clear" w:color="auto" w:fill="FFFFFF"/>
              </w:rPr>
              <w:t xml:space="preserve">on kavramı,tanımı,önemi. Örgüt kavramı, Organizasyonel yapı </w:t>
            </w:r>
            <w:proofErr w:type="gramStart"/>
            <w:r>
              <w:rPr>
                <w:color w:val="333333"/>
                <w:sz w:val="20"/>
                <w:szCs w:val="20"/>
                <w:shd w:val="clear" w:color="auto" w:fill="FFFFFF"/>
              </w:rPr>
              <w:t>unsurları,örgütsel</w:t>
            </w:r>
            <w:proofErr w:type="gramEnd"/>
            <w:r>
              <w:rPr>
                <w:color w:val="333333"/>
                <w:sz w:val="20"/>
                <w:szCs w:val="20"/>
                <w:shd w:val="clear" w:color="auto" w:fill="FFFFFF"/>
              </w:rPr>
              <w:t xml:space="preserve"> yapı modelleri, örgüt şemaları, Yeni organizasyon model ve teknikleri; Öğrenen organizasyonlar, Yalın organizasyonlar</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104</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Management and Organization</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pacing w:val="-1"/>
                <w:sz w:val="20"/>
                <w:szCs w:val="20"/>
                <w:lang w:eastAsia="tr-TR"/>
              </w:rPr>
              <w:t xml:space="preserve">Concepts </w:t>
            </w:r>
            <w:r>
              <w:rPr>
                <w:spacing w:val="-1"/>
                <w:sz w:val="20"/>
                <w:szCs w:val="20"/>
                <w:lang w:eastAsia="tr-TR"/>
              </w:rPr>
              <w:t>related to business and management, The birth and historical development process of management science, Classical management thought and organizational theory, Neo Classical management thought and organizational theory, Human relations movement, Management</w:t>
            </w:r>
            <w:r>
              <w:rPr>
                <w:spacing w:val="-1"/>
                <w:sz w:val="20"/>
                <w:szCs w:val="20"/>
                <w:lang w:eastAsia="tr-TR"/>
              </w:rPr>
              <w:t xml:space="preserve"> functions; Planning, organizing, executive function, Management Functions; coordination, supervision and training function, New management techniques; Management by objectives, Management by exception, Quality circles, New management techniques; Strategic</w:t>
            </w:r>
            <w:r>
              <w:rPr>
                <w:spacing w:val="-1"/>
                <w:sz w:val="20"/>
                <w:szCs w:val="20"/>
                <w:lang w:eastAsia="tr-TR"/>
              </w:rPr>
              <w:t xml:space="preserve"> management, Hoshin management, management by objectives, results and rewards, New management techniques, open book management, Benchmarking, Change engineering, Employee empowerment, Organization concept, definition, importance. </w:t>
            </w:r>
            <w:proofErr w:type="gramEnd"/>
            <w:r>
              <w:rPr>
                <w:spacing w:val="-1"/>
                <w:sz w:val="20"/>
                <w:szCs w:val="20"/>
                <w:lang w:eastAsia="tr-TR"/>
              </w:rPr>
              <w:t>Organization concept, Orga</w:t>
            </w:r>
            <w:r>
              <w:rPr>
                <w:spacing w:val="-1"/>
                <w:sz w:val="20"/>
                <w:szCs w:val="20"/>
                <w:lang w:eastAsia="tr-TR"/>
              </w:rPr>
              <w:t>nizational structure elements, organizational structure models, organizational structure models, organizational charts, New organization models and techniques; Learning organizations, Lean organizations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106</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Nesne</w:t>
            </w:r>
            <w:r>
              <w:rPr>
                <w:sz w:val="20"/>
              </w:rPr>
              <w:t xml:space="preserve"> Tabanlı Programlama</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proofErr w:type="gramStart"/>
            <w:r>
              <w:rPr>
                <w:sz w:val="20"/>
                <w:szCs w:val="20"/>
              </w:rPr>
              <w:t xml:space="preserve">Nesne tabanlı-yönelimli programlamanın temel prensibleri; Microsoft.net framework yapısı; Sınıf – Nesne kavramları; C# programlama dilinin temel özellikleri; C # dilinin yapıları; Ad Uzayı kavramı; Değişkenler; Veri </w:t>
            </w:r>
            <w:r>
              <w:rPr>
                <w:sz w:val="20"/>
                <w:szCs w:val="20"/>
              </w:rPr>
              <w:t>tipleri; Giriş/çıkış metotları; Operatörler; Akış kontrol yapıları (if; if/else; if/else/if; switch/case); Döngü yapıları (for; while; do/while; foreach); Sınıf ve Nesne oluşturma; Erişim belirteçleri; Kapsülleme; Diziler; Metotlar (fonksiyonlar; eylemler)</w:t>
            </w:r>
            <w:r>
              <w:rPr>
                <w:sz w:val="20"/>
                <w:szCs w:val="20"/>
              </w:rPr>
              <w:t>; Kalıtım; Çok-biçimlilik.</w:t>
            </w:r>
            <w:proofErr w:type="gramEnd"/>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106</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Object-Oriented Programming</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Basic principles of object-oriented programming; Microsoft. </w:t>
            </w:r>
            <w:proofErr w:type="gramStart"/>
            <w:r>
              <w:rPr>
                <w:spacing w:val="-1"/>
                <w:sz w:val="20"/>
                <w:szCs w:val="20"/>
                <w:lang w:eastAsia="tr-TR"/>
              </w:rPr>
              <w:t>net framework structure; Class - Object concepts; Basic features of C# programming language; Structures of C # language;</w:t>
            </w:r>
            <w:r>
              <w:rPr>
                <w:spacing w:val="-1"/>
                <w:sz w:val="20"/>
                <w:szCs w:val="20"/>
                <w:lang w:eastAsia="tr-TR"/>
              </w:rPr>
              <w:t xml:space="preserve"> Namespace concept; Variables; Data types; Input/output methods; Operators; Flow control structures (if; if/else; if/else/if; switch/case); Loop constructs (for; while; do/while; foreach); Class and Object creation; Access tokens; Encapsulation; Arrays; Me</w:t>
            </w:r>
            <w:r>
              <w:rPr>
                <w:spacing w:val="-1"/>
                <w:sz w:val="20"/>
                <w:szCs w:val="20"/>
                <w:lang w:eastAsia="tr-TR"/>
              </w:rPr>
              <w:t>thods (functions; actions); Inheritance; Polymorphism.</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lastRenderedPageBreak/>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108</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Veri Tabanına Giriş</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Verinin karar alma sürecinde doğrudan kullanılabilir bilgi haline dönüştürülmesi, bilgisayara dayalı </w:t>
            </w:r>
            <w:r>
              <w:rPr>
                <w:sz w:val="20"/>
                <w:szCs w:val="20"/>
              </w:rPr>
              <w:t>bilişim sistemlerinin temel fonksiyonudur. Veri tabanları ise bilişim sistemlerinin en önemli bileşenlerinden birisidir. Ders kapsamında veri tabanları ve veri tabanı yönetim sistemleri konusunda temel konulara değinilmektedir.</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108</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szCs w:val="20"/>
                <w:lang w:val="en-US" w:eastAsia="tr-TR"/>
              </w:rPr>
              <w:t xml:space="preserve">Introduction to </w:t>
            </w:r>
            <w:r>
              <w:rPr>
                <w:sz w:val="20"/>
                <w:szCs w:val="20"/>
                <w:lang w:val="en-US" w:eastAsia="tr-TR"/>
              </w:rPr>
              <w:t>Database</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eastAsia="tr-TR"/>
              </w:rPr>
            </w:pPr>
            <w:r>
              <w:rPr>
                <w:sz w:val="20"/>
                <w:szCs w:val="20"/>
                <w:lang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 xml:space="preserve">Transforming </w:t>
            </w:r>
            <w:proofErr w:type="gramStart"/>
            <w:r>
              <w:rPr>
                <w:spacing w:val="-1"/>
                <w:sz w:val="20"/>
                <w:szCs w:val="20"/>
                <w:lang w:eastAsia="tr-TR"/>
              </w:rPr>
              <w:t>data</w:t>
            </w:r>
            <w:proofErr w:type="gramEnd"/>
            <w:r>
              <w:rPr>
                <w:spacing w:val="-1"/>
                <w:sz w:val="20"/>
                <w:szCs w:val="20"/>
                <w:lang w:eastAsia="tr-TR"/>
              </w:rPr>
              <w:t xml:space="preserve"> into directly usable information for decision making</w:t>
            </w:r>
          </w:p>
          <w:p w:rsidR="00880036" w:rsidRDefault="000560D2">
            <w:pPr>
              <w:contextualSpacing/>
              <w:jc w:val="both"/>
              <w:rPr>
                <w:spacing w:val="-1"/>
                <w:sz w:val="20"/>
                <w:szCs w:val="20"/>
                <w:lang w:eastAsia="tr-TR"/>
              </w:rPr>
            </w:pPr>
            <w:r>
              <w:rPr>
                <w:spacing w:val="-1"/>
                <w:sz w:val="20"/>
                <w:szCs w:val="20"/>
                <w:lang w:eastAsia="tr-TR"/>
              </w:rPr>
              <w:t>transformation of computer-based information systems into basic</w:t>
            </w:r>
          </w:p>
          <w:p w:rsidR="00880036" w:rsidRDefault="000560D2">
            <w:pPr>
              <w:contextualSpacing/>
              <w:jc w:val="both"/>
              <w:rPr>
                <w:spacing w:val="-1"/>
                <w:sz w:val="20"/>
                <w:szCs w:val="20"/>
                <w:lang w:eastAsia="tr-TR"/>
              </w:rPr>
            </w:pPr>
            <w:r>
              <w:rPr>
                <w:spacing w:val="-1"/>
                <w:sz w:val="20"/>
                <w:szCs w:val="20"/>
                <w:lang w:eastAsia="tr-TR"/>
              </w:rPr>
              <w:t>function. Databases are the most important</w:t>
            </w:r>
          </w:p>
          <w:p w:rsidR="00880036" w:rsidRDefault="000560D2">
            <w:pPr>
              <w:contextualSpacing/>
              <w:jc w:val="both"/>
              <w:rPr>
                <w:spacing w:val="-1"/>
                <w:sz w:val="20"/>
                <w:szCs w:val="20"/>
                <w:lang w:eastAsia="tr-TR"/>
              </w:rPr>
            </w:pPr>
            <w:proofErr w:type="gramStart"/>
            <w:r>
              <w:rPr>
                <w:spacing w:val="-1"/>
                <w:sz w:val="20"/>
                <w:szCs w:val="20"/>
                <w:lang w:eastAsia="tr-TR"/>
              </w:rPr>
              <w:t>is</w:t>
            </w:r>
            <w:proofErr w:type="gramEnd"/>
            <w:r>
              <w:rPr>
                <w:spacing w:val="-1"/>
                <w:sz w:val="20"/>
                <w:szCs w:val="20"/>
                <w:lang w:eastAsia="tr-TR"/>
              </w:rPr>
              <w:t xml:space="preserve"> one of its components. Within the scope of the course,</w:t>
            </w:r>
            <w:r>
              <w:rPr>
                <w:spacing w:val="-1"/>
                <w:sz w:val="20"/>
                <w:szCs w:val="20"/>
                <w:lang w:eastAsia="tr-TR"/>
              </w:rPr>
              <w:t xml:space="preserve"> databases and database</w:t>
            </w:r>
          </w:p>
          <w:p w:rsidR="00880036" w:rsidRDefault="000560D2">
            <w:pPr>
              <w:contextualSpacing/>
              <w:jc w:val="both"/>
              <w:rPr>
                <w:spacing w:val="-1"/>
                <w:sz w:val="20"/>
                <w:szCs w:val="20"/>
                <w:lang w:eastAsia="tr-TR"/>
              </w:rPr>
            </w:pPr>
            <w:r>
              <w:rPr>
                <w:spacing w:val="-1"/>
                <w:sz w:val="20"/>
                <w:szCs w:val="20"/>
                <w:lang w:eastAsia="tr-TR"/>
              </w:rPr>
              <w:t>management systems are addressed in this course.</w:t>
            </w:r>
          </w:p>
        </w:tc>
      </w:tr>
    </w:tbl>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w:t>
            </w:r>
            <w:r>
              <w:rPr>
                <w:sz w:val="20"/>
              </w:rPr>
              <w:t>10</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İş</w:t>
            </w:r>
            <w:r>
              <w:rPr>
                <w:sz w:val="20"/>
              </w:rPr>
              <w:t>letme Matematiği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3</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Belirsiz integral ve integral alma yöntemleri, belirli integraller ve işletme problemlerine </w:t>
            </w:r>
            <w:r>
              <w:rPr>
                <w:sz w:val="20"/>
                <w:szCs w:val="20"/>
              </w:rPr>
              <w:t>uygulamaları, vektör ve matris kavramları, matrislerin işletme problemlerine uygulamaları, determinant kavramı, lineer denklem sistemleri ve lineer programlama</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w:t>
            </w:r>
            <w:r>
              <w:rPr>
                <w:sz w:val="20"/>
              </w:rPr>
              <w:t>10</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szCs w:val="20"/>
                <w:lang w:val="en-US" w:eastAsia="tr-TR"/>
              </w:rPr>
              <w:t>Business Mathematics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3</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t>Indefinite integral and integration methods, definite integrals and their applications to business problems, vector and matrix concepts, applications of matrices to business problems, the concept of determinant, systems of linear equations and linear progr</w:t>
            </w:r>
            <w:r>
              <w:rPr>
                <w:spacing w:val="-1"/>
                <w:sz w:val="20"/>
                <w:szCs w:val="20"/>
                <w:lang w:eastAsia="tr-TR"/>
              </w:rPr>
              <w:t xml:space="preserve">amming. </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w:t>
            </w:r>
            <w:r>
              <w:rPr>
                <w:sz w:val="20"/>
              </w:rPr>
              <w:t>12</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Muhasebe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Duran varlıkları ve ilgili işlemleri açıklayabilecek. Duran varlıkların türlerini listeler. Mali duran varlıkları tanımlar. Maddi ve maddi olmayan duran varlıkları açıklar. </w:t>
            </w:r>
            <w:r>
              <w:rPr>
                <w:sz w:val="20"/>
                <w:szCs w:val="20"/>
              </w:rPr>
              <w:t>Amortisman uygulamasını açıklar. Dönem içi ve dönem sonu uygulamalarını gerçekleştirir. Borçları ve ilgili işlemleri açıklayabilecek. Mali borçları tanımlar. Ticari borçları tanımlar. Senetsiz ve senetli borçlara ilişkin işlemleri uygular. Diğer yabancı ka</w:t>
            </w:r>
            <w:r>
              <w:rPr>
                <w:sz w:val="20"/>
                <w:szCs w:val="20"/>
              </w:rPr>
              <w:t>ynakları açıklar. Öz kaynakları tanımlayabilecek. Öz kaynak unsurlarını listeler. Öz kaynaklara ilişkin kayıtları yapar. Gelir ve Giderlere ilişkin işlemleri gerçekleştirebilecek. Gelir ve gider kavramlarını tanımlar. Gelirlere ilişkin dönem içi ve dönem s</w:t>
            </w:r>
            <w:r>
              <w:rPr>
                <w:sz w:val="20"/>
                <w:szCs w:val="20"/>
              </w:rPr>
              <w:t>onu işlemlerini yapar. Giderlere ilişkin dönem içi ve dönem sonu işlemlerini yapar.</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z w:val="20"/>
              </w:rPr>
              <w:t>1</w:t>
            </w:r>
            <w:r>
              <w:rPr>
                <w:sz w:val="20"/>
              </w:rPr>
              <w:t>12</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rPr>
              <w:t>Accounting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Will be able to explain fixed assets and related transactions. Lists the types of fixed assets. Defines financial fixed assets. Explains tangible and intangible assets. Explains the depreciation application. Performs mid-term and end-of-term practices. Be </w:t>
            </w:r>
            <w:r>
              <w:rPr>
                <w:sz w:val="20"/>
                <w:szCs w:val="20"/>
              </w:rPr>
              <w:t xml:space="preserve">able to explain debts and related transactions. Defines financial debts. Defines commercial debts. It carries out transactions regarding non-promissory notes and promissory notes debts. Explains other foreign sources. Will be able to define own resources. </w:t>
            </w:r>
            <w:r>
              <w:rPr>
                <w:sz w:val="20"/>
                <w:szCs w:val="20"/>
              </w:rPr>
              <w:t>Lists equity elements. Makes records regarding own resources. Will be able to carry out transactions regarding Income and Expenses. Defines the concepts of income and expense. It carries out intra-period and period-end transactions regarding income. Perfor</w:t>
            </w:r>
            <w:r>
              <w:rPr>
                <w:sz w:val="20"/>
                <w:szCs w:val="20"/>
              </w:rPr>
              <w:t xml:space="preserve">ms period and end-of-period transactions regarding expenses. </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201</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Finansal Yönetim 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widowControl/>
              <w:rPr>
                <w:rFonts w:ascii="Times New Roman Regular" w:hAnsi="Times New Roman Regular" w:cs="Times New Roman Regular"/>
                <w:sz w:val="20"/>
                <w:szCs w:val="20"/>
              </w:rPr>
            </w:pPr>
            <w:r>
              <w:rPr>
                <w:rFonts w:ascii="Times New Roman Regular" w:eastAsia="Helvetica Neue" w:hAnsi="Times New Roman Regular" w:cs="Times New Roman Regular"/>
                <w:color w:val="000000"/>
                <w:sz w:val="20"/>
                <w:szCs w:val="20"/>
                <w:shd w:val="clear" w:color="auto" w:fill="FFFFFF"/>
                <w:lang w:val="en-US" w:eastAsia="zh-CN" w:bidi="ar"/>
              </w:rPr>
              <w:t xml:space="preserve">Finansal Yönetime Giriş, Paranın Zaman Değeri, Finansal Analiz, Finansal Planlama, Nakit Yönetimi, Stok </w:t>
            </w:r>
            <w:r>
              <w:rPr>
                <w:rFonts w:ascii="Times New Roman Regular" w:eastAsia="Helvetica Neue" w:hAnsi="Times New Roman Regular" w:cs="Times New Roman Regular"/>
                <w:color w:val="000000"/>
                <w:sz w:val="20"/>
                <w:szCs w:val="20"/>
                <w:shd w:val="clear" w:color="auto" w:fill="FFFFFF"/>
                <w:lang w:val="en-US" w:eastAsia="zh-CN" w:bidi="ar"/>
              </w:rPr>
              <w:t>Yönetimi, Alacakların Yönetimi</w:t>
            </w:r>
          </w:p>
          <w:p w:rsidR="00880036" w:rsidRDefault="00880036">
            <w:pPr>
              <w:contextualSpacing/>
              <w:jc w:val="both"/>
              <w:rPr>
                <w:sz w:val="20"/>
                <w:szCs w:val="20"/>
                <w:lang w:eastAsia="ja-JP"/>
              </w:rPr>
            </w:pP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201</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szCs w:val="20"/>
                <w:lang w:val="en-US" w:eastAsia="tr-TR"/>
              </w:rPr>
              <w:t>Financial Management 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Introduction to Financial Management, Time Value of Money, Financial Analysis, Financial Planning, Cash Management, Inventory Management, Receivables Management</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203</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İstatistik</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proofErr w:type="gramStart"/>
            <w:r>
              <w:rPr>
                <w:sz w:val="20"/>
                <w:szCs w:val="20"/>
              </w:rPr>
              <w:t xml:space="preserve">Rasgele olay kümeleri ve sınıflar, sigma cebir, olasılık ölçüsü ve olasılık uzayı, olasılık uzaylarına bazı örnekler, koşullu olasılık, Bayes kuralı, olayların bağımsızlığı, olasılık deneyi, örnek </w:t>
            </w:r>
            <w:r>
              <w:rPr>
                <w:sz w:val="20"/>
                <w:szCs w:val="20"/>
              </w:rPr>
              <w:t xml:space="preserve">uzaylar ve olaylar, olasılık deneylerinin modellenmesi, rasgele değişkenler, dağılım fonksiyonu, olasılık fonksiyonu, beklenen değer ve varyans, moment çıkaran fonksiyon, Düzgün, Bernoulli, Binom, Geometrik, Negatif Binom, Hipergeometrik dağılımları ve bu </w:t>
            </w:r>
            <w:r>
              <w:rPr>
                <w:sz w:val="20"/>
                <w:szCs w:val="20"/>
              </w:rPr>
              <w:t>dağılımların model olarak kullanıldığı yerler.</w:t>
            </w:r>
            <w:proofErr w:type="gramEnd"/>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203</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rPr>
              <w:t>Statistics</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Random event sets and classes, sigma algebra, probability measure and probability space, some examples of probability spaces, conditional probability, Bayes rule, independence </w:t>
            </w:r>
            <w:r>
              <w:rPr>
                <w:sz w:val="20"/>
                <w:szCs w:val="20"/>
              </w:rPr>
              <w:t>of events, probability experiment, sample spaces and events, modeling of probability experiments, random variables, distribution function, probability function, expected value and variance, moment generating function, Uniform, Bernoulli, Binomial, Geometri</w:t>
            </w:r>
            <w:r>
              <w:rPr>
                <w:sz w:val="20"/>
                <w:szCs w:val="20"/>
              </w:rPr>
              <w:t>c, Negative Binomial, Hypergeometric distributions and places where these distributions are used as models.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205</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Web Tabanlı Uygulama Geliştirme</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widowControl/>
              <w:rPr>
                <w:rFonts w:ascii="Times New Roman Regular" w:hAnsi="Times New Roman Regular" w:cs="Times New Roman Regular"/>
                <w:sz w:val="20"/>
                <w:szCs w:val="20"/>
              </w:rPr>
            </w:pPr>
            <w:r>
              <w:rPr>
                <w:rFonts w:ascii="Times New Roman Regular" w:eastAsia="-webkit-standard" w:hAnsi="Times New Roman Regular" w:cs="Times New Roman Regular"/>
                <w:color w:val="000000"/>
                <w:sz w:val="20"/>
                <w:szCs w:val="20"/>
                <w:shd w:val="clear" w:color="auto" w:fill="FFFFFF"/>
                <w:lang w:val="en-US" w:eastAsia="zh-CN" w:bidi="ar"/>
              </w:rPr>
              <w:t xml:space="preserve">Öğrenme, öğretim ve kurumsal eğitim, neden web-tabanlı </w:t>
            </w:r>
            <w:r>
              <w:rPr>
                <w:rFonts w:ascii="Times New Roman Regular" w:eastAsia="-webkit-standard" w:hAnsi="Times New Roman Regular" w:cs="Times New Roman Regular"/>
                <w:color w:val="000000"/>
                <w:sz w:val="20"/>
                <w:szCs w:val="20"/>
                <w:shd w:val="clear" w:color="auto" w:fill="FFFFFF"/>
                <w:lang w:val="en-US" w:eastAsia="zh-CN" w:bidi="ar"/>
              </w:rPr>
              <w:t xml:space="preserve">eğitim, web-tabanlı eğitim nerede </w:t>
            </w:r>
            <w:proofErr w:type="gramStart"/>
            <w:r>
              <w:rPr>
                <w:rFonts w:ascii="Times New Roman Regular" w:eastAsia="-webkit-standard" w:hAnsi="Times New Roman Regular" w:cs="Times New Roman Regular"/>
                <w:color w:val="000000"/>
                <w:sz w:val="20"/>
                <w:szCs w:val="20"/>
                <w:shd w:val="clear" w:color="auto" w:fill="FFFFFF"/>
                <w:lang w:val="en-US" w:eastAsia="zh-CN" w:bidi="ar"/>
              </w:rPr>
              <w:t>uygundur?,</w:t>
            </w:r>
            <w:proofErr w:type="gramEnd"/>
            <w:r>
              <w:rPr>
                <w:rFonts w:ascii="Times New Roman Regular" w:eastAsia="-webkit-standard" w:hAnsi="Times New Roman Regular" w:cs="Times New Roman Regular"/>
                <w:color w:val="000000"/>
                <w:sz w:val="20"/>
                <w:szCs w:val="20"/>
                <w:shd w:val="clear" w:color="auto" w:fill="FFFFFF"/>
                <w:lang w:val="en-US" w:eastAsia="zh-CN" w:bidi="ar"/>
              </w:rPr>
              <w:t xml:space="preserve"> web-tabanlı eğitimin  avantaj ve dezavantajları, öğretim tasarımı, yazılım geliştirme yöntemleri, e-öğrenme uygulama parçaları, içerik yapısı ve sıralaması, navigasyon ve etkileşim, web-tabanlı eğitim genel ders</w:t>
            </w:r>
            <w:r>
              <w:rPr>
                <w:rFonts w:ascii="Times New Roman Regular" w:eastAsia="-webkit-standard" w:hAnsi="Times New Roman Regular" w:cs="Times New Roman Regular"/>
                <w:color w:val="000000"/>
                <w:sz w:val="20"/>
                <w:szCs w:val="20"/>
                <w:shd w:val="clear" w:color="auto" w:fill="FFFFFF"/>
                <w:lang w:val="en-US" w:eastAsia="zh-CN" w:bidi="ar"/>
              </w:rPr>
              <w:t xml:space="preserve"> yapıları, yapılandırma blokları, öğrenme düzeni, web-tabanlı eğitimde güdüleme, işbirliği, teknik sorunlar, öğrenmeyi ölçme</w:t>
            </w:r>
          </w:p>
          <w:p w:rsidR="00880036" w:rsidRDefault="00880036">
            <w:pPr>
              <w:contextualSpacing/>
              <w:jc w:val="both"/>
              <w:rPr>
                <w:sz w:val="20"/>
                <w:szCs w:val="20"/>
                <w:lang w:eastAsia="ja-JP"/>
              </w:rPr>
            </w:pP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205</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Web Based Application Development</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237"/>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widowControl/>
              <w:rPr>
                <w:spacing w:val="-1"/>
                <w:sz w:val="20"/>
                <w:szCs w:val="20"/>
                <w:lang w:eastAsia="tr-TR"/>
              </w:rPr>
            </w:pPr>
            <w:r>
              <w:rPr>
                <w:rFonts w:ascii="Times New Roman Regular" w:eastAsia="SimSun" w:hAnsi="Times New Roman Regular" w:cs="Times New Roman Regular"/>
                <w:sz w:val="20"/>
                <w:szCs w:val="20"/>
                <w:lang w:val="en-US" w:eastAsia="zh-CN" w:bidi="ar"/>
              </w:rPr>
              <w:t>Learning, teaching and corporate training, why web-based training, where is</w:t>
            </w:r>
            <w:r>
              <w:rPr>
                <w:rFonts w:ascii="Times New Roman Regular" w:eastAsia="SimSun" w:hAnsi="Times New Roman Regular" w:cs="Times New Roman Regular"/>
                <w:sz w:val="20"/>
                <w:szCs w:val="20"/>
                <w:lang w:val="en-US" w:eastAsia="zh-CN" w:bidi="ar"/>
              </w:rPr>
              <w:t xml:space="preserve"> web-based training suitable?, advantages and disadvantages of web-based training, instructional design, software development methods, e-learning application parts, content structure and sequencing, navigation and interaction , web-based education general </w:t>
            </w:r>
            <w:r>
              <w:rPr>
                <w:rFonts w:ascii="Times New Roman Regular" w:eastAsia="SimSun" w:hAnsi="Times New Roman Regular" w:cs="Times New Roman Regular"/>
                <w:sz w:val="20"/>
                <w:szCs w:val="20"/>
                <w:lang w:val="en-US" w:eastAsia="zh-CN" w:bidi="ar"/>
              </w:rPr>
              <w:t>course structures, structuring blocks, learning order, motivation in web-based education, collaboration, technical problems, measuring learning</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207</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Bilgisayar Donanımı ve Sistem Yazılımı</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pStyle w:val="HTMLncedenBiimlendirilmi"/>
              <w:rPr>
                <w:rFonts w:hint="default"/>
                <w:szCs w:val="20"/>
                <w:lang w:eastAsia="ja-JP"/>
              </w:rPr>
            </w:pPr>
            <w:r>
              <w:rPr>
                <w:rFonts w:ascii="Times New Roman Regular" w:hAnsi="Times New Roman Regular" w:cs="Times New Roman Regular" w:hint="default"/>
                <w:sz w:val="20"/>
                <w:szCs w:val="20"/>
              </w:rPr>
              <w:t xml:space="preserve">Bilgisayar teknolojilerine giriş </w:t>
            </w:r>
            <w:proofErr w:type="gramStart"/>
            <w:r>
              <w:rPr>
                <w:rFonts w:ascii="Times New Roman Regular" w:hAnsi="Times New Roman Regular" w:cs="Times New Roman Regular" w:hint="default"/>
                <w:sz w:val="20"/>
                <w:szCs w:val="20"/>
              </w:rPr>
              <w:t>Mikroişlemciler  Bellekler</w:t>
            </w:r>
            <w:proofErr w:type="gramEnd"/>
            <w:r>
              <w:rPr>
                <w:rFonts w:ascii="Times New Roman Regular" w:hAnsi="Times New Roman Regular" w:cs="Times New Roman Regular" w:hint="default"/>
                <w:sz w:val="20"/>
                <w:szCs w:val="20"/>
              </w:rPr>
              <w:t xml:space="preserve">  Sabit diskler  Giriş ve çıkış birimleri  Bigisayarlarda iletişim yöntemleri  Ekran kartları , ses kartları  CD ve DVD sürücüler  Yazıcılar, BIOS, BOOT, bellek organizasyonu ve testler  Donanım mo</w:t>
            </w:r>
            <w:r>
              <w:rPr>
                <w:rFonts w:ascii="Times New Roman Regular" w:hAnsi="Times New Roman Regular" w:cs="Times New Roman Regular" w:hint="default"/>
                <w:sz w:val="20"/>
                <w:szCs w:val="20"/>
              </w:rPr>
              <w:t>ntajı ve sürücü kurulumu.  Genel donanım sorunları</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207</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Computer Hardware and System Software</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to computer technologies Microprocessors Memories Hard disks Input and output units Communication methods in computers Video cards, </w:t>
            </w:r>
            <w:r>
              <w:rPr>
                <w:sz w:val="20"/>
                <w:szCs w:val="20"/>
              </w:rPr>
              <w:t xml:space="preserve">sound cards CD and DVD drives Printers, BIOS, BOOT, memory organization and tests Hardware assembly and driver installation. General </w:t>
            </w:r>
            <w:proofErr w:type="gramStart"/>
            <w:r>
              <w:rPr>
                <w:sz w:val="20"/>
                <w:szCs w:val="20"/>
              </w:rPr>
              <w:t>hardware</w:t>
            </w:r>
            <w:proofErr w:type="gramEnd"/>
            <w:r>
              <w:rPr>
                <w:sz w:val="20"/>
                <w:szCs w:val="20"/>
              </w:rPr>
              <w:t xml:space="preserve"> problems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209</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Pazarlama İlkeleri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pStyle w:val="HTMLncedenBiimlendirilmi"/>
              <w:rPr>
                <w:rFonts w:ascii="Times New Roman Regular" w:hAnsi="Times New Roman Regular" w:cs="Times New Roman Regular"/>
                <w:sz w:val="20"/>
                <w:szCs w:val="20"/>
                <w:lang w:eastAsia="ja-JP"/>
              </w:rPr>
            </w:pPr>
            <w:r>
              <w:rPr>
                <w:rFonts w:ascii="Times New Roman Regular" w:hAnsi="Times New Roman Regular" w:cs="Times New Roman Regular" w:hint="default"/>
                <w:sz w:val="20"/>
                <w:szCs w:val="20"/>
              </w:rPr>
              <w:t xml:space="preserve">Pazarlamaya giriş, </w:t>
            </w:r>
            <w:r>
              <w:rPr>
                <w:rFonts w:ascii="Times New Roman Regular" w:hAnsi="Times New Roman Regular" w:cs="Times New Roman Regular" w:hint="default"/>
                <w:sz w:val="20"/>
                <w:szCs w:val="20"/>
              </w:rPr>
              <w:t>pazarlama kavramının tanımı, temel kavramların açıklanması, pazarlama anlayışının (yaklaşımlarının) gelişimi.  Pazar ve pazarlama çevresi. Pazar kavramı ve tüketici ve endüstriyel pazarın özellikleri. Pazarlama ve çevre arasındaki ilişkiler. Makro ve mikro</w:t>
            </w:r>
            <w:r>
              <w:rPr>
                <w:rFonts w:ascii="Times New Roman Regular" w:hAnsi="Times New Roman Regular" w:cs="Times New Roman Regular" w:hint="default"/>
                <w:sz w:val="20"/>
                <w:szCs w:val="20"/>
              </w:rPr>
              <w:t xml:space="preserve"> çevresel faktörlerin analizi.  Tüketici davranışları. Tüketici karar verme süreci. Tüketici davranışlarını etkileyen içsel (psikolojik) ve dışsal (sosyo-kültürel) faktörler.  Pazarlama bilgi sistemi. Pazarlama araştırması ve pazarlama araştırma süreci.  P</w:t>
            </w:r>
            <w:r>
              <w:rPr>
                <w:rFonts w:ascii="Times New Roman Regular" w:hAnsi="Times New Roman Regular" w:cs="Times New Roman Regular" w:hint="default"/>
                <w:sz w:val="20"/>
                <w:szCs w:val="20"/>
              </w:rPr>
              <w:t xml:space="preserve">azar bölümlendirme, konumlandırma ve hedef pazarın seçimi.  Pazar bölümlendirme, konumlandırma ve hedef pazarın seçimi.  Ürün ve ürün yönetimi: Ürün kavramı, ürün türleri ve pazarlamada ürün stratejileri.  Ürün ve ürün yönetimi: Ürün kavramı, ürün türleri </w:t>
            </w:r>
            <w:r>
              <w:rPr>
                <w:rFonts w:ascii="Times New Roman Regular" w:hAnsi="Times New Roman Regular" w:cs="Times New Roman Regular" w:hint="default"/>
                <w:sz w:val="20"/>
                <w:szCs w:val="20"/>
              </w:rPr>
              <w:t xml:space="preserve">ve pazarlamada ürün stratejileri.  Ürün ve ürün yönetimi: Ürün karması, yeni ürün kavramı ve ürün yaşam eğrisi. Marka ve markalama stratejileri. Ambalajlama.  Fiyatlandırma: fiyatkararlarının </w:t>
            </w:r>
            <w:proofErr w:type="gramStart"/>
            <w:r>
              <w:rPr>
                <w:rFonts w:ascii="Times New Roman Regular" w:hAnsi="Times New Roman Regular" w:cs="Times New Roman Regular" w:hint="default"/>
                <w:sz w:val="20"/>
                <w:szCs w:val="20"/>
              </w:rPr>
              <w:t>önemi .fiyatlamayı</w:t>
            </w:r>
            <w:proofErr w:type="gramEnd"/>
            <w:r>
              <w:rPr>
                <w:rFonts w:ascii="Times New Roman Regular" w:hAnsi="Times New Roman Regular" w:cs="Times New Roman Regular" w:hint="default"/>
                <w:sz w:val="20"/>
                <w:szCs w:val="20"/>
              </w:rPr>
              <w:t xml:space="preserve"> etkileyen faktörler. Fiyatlamanın amaçları. F</w:t>
            </w:r>
            <w:r>
              <w:rPr>
                <w:rFonts w:ascii="Times New Roman Regular" w:hAnsi="Times New Roman Regular" w:cs="Times New Roman Regular" w:hint="default"/>
                <w:sz w:val="20"/>
                <w:szCs w:val="20"/>
              </w:rPr>
              <w:t xml:space="preserve">iyatlama politikaları ve fiyatlama yöntemleri.  Dağıtım: Dağıtım kararları. Temel dağıtım kanalları. Dağıtım kanallarının </w:t>
            </w:r>
            <w:proofErr w:type="gramStart"/>
            <w:r>
              <w:rPr>
                <w:rFonts w:ascii="Times New Roman Regular" w:hAnsi="Times New Roman Regular" w:cs="Times New Roman Regular" w:hint="default"/>
                <w:sz w:val="20"/>
                <w:szCs w:val="20"/>
              </w:rPr>
              <w:t>yönetimi.Toptancılık</w:t>
            </w:r>
            <w:proofErr w:type="gramEnd"/>
            <w:r>
              <w:rPr>
                <w:rFonts w:ascii="Times New Roman Regular" w:hAnsi="Times New Roman Regular" w:cs="Times New Roman Regular" w:hint="default"/>
                <w:sz w:val="20"/>
                <w:szCs w:val="20"/>
              </w:rPr>
              <w:t xml:space="preserve"> ve perakendecilik.  Tutundurma: Tutundurma kararları ve stratejileri. Reklam ve halkla ilişkiler.  Tutundurma: Ki</w:t>
            </w:r>
            <w:r>
              <w:rPr>
                <w:rFonts w:ascii="Times New Roman Regular" w:hAnsi="Times New Roman Regular" w:cs="Times New Roman Regular" w:hint="default"/>
                <w:sz w:val="20"/>
                <w:szCs w:val="20"/>
              </w:rPr>
              <w:t>şisel satış ve satış tutundurma.</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209</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Computer Hardware and System Software</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to </w:t>
            </w:r>
            <w:proofErr w:type="gramStart"/>
            <w:r>
              <w:rPr>
                <w:sz w:val="20"/>
                <w:szCs w:val="20"/>
              </w:rPr>
              <w:t>marketing</w:t>
            </w:r>
            <w:proofErr w:type="gramEnd"/>
            <w:r>
              <w:rPr>
                <w:sz w:val="20"/>
                <w:szCs w:val="20"/>
              </w:rPr>
              <w:t xml:space="preserve">, definition of the marketing concept, explanation of basic concepts, development of marketing understanding (approaches). Market and </w:t>
            </w:r>
            <w:proofErr w:type="gramStart"/>
            <w:r>
              <w:rPr>
                <w:sz w:val="20"/>
                <w:szCs w:val="20"/>
              </w:rPr>
              <w:t>marketing</w:t>
            </w:r>
            <w:proofErr w:type="gramEnd"/>
            <w:r>
              <w:rPr>
                <w:sz w:val="20"/>
                <w:szCs w:val="20"/>
              </w:rPr>
              <w:t xml:space="preserve"> environment. Market concept and characteristics of the consumer and industrial market. Relationships between </w:t>
            </w:r>
            <w:proofErr w:type="gramStart"/>
            <w:r>
              <w:rPr>
                <w:sz w:val="20"/>
                <w:szCs w:val="20"/>
              </w:rPr>
              <w:t>marketing</w:t>
            </w:r>
            <w:proofErr w:type="gramEnd"/>
            <w:r>
              <w:rPr>
                <w:sz w:val="20"/>
                <w:szCs w:val="20"/>
              </w:rPr>
              <w:t xml:space="preserve"> and environment. Analysis of macro and micro environmental factors. Consumer behavior. Consumer decision making process. Intern</w:t>
            </w:r>
            <w:r>
              <w:rPr>
                <w:sz w:val="20"/>
                <w:szCs w:val="20"/>
              </w:rPr>
              <w:t xml:space="preserve">al (psychological) and external (socio-cultural) factors affecting consumer behavior. Marketing information system. Marketing research and </w:t>
            </w:r>
            <w:proofErr w:type="gramStart"/>
            <w:r>
              <w:rPr>
                <w:sz w:val="20"/>
                <w:szCs w:val="20"/>
              </w:rPr>
              <w:t>marketing</w:t>
            </w:r>
            <w:proofErr w:type="gramEnd"/>
            <w:r>
              <w:rPr>
                <w:sz w:val="20"/>
                <w:szCs w:val="20"/>
              </w:rPr>
              <w:t xml:space="preserve"> research process. Market segmentation, positioning and selection of target market. Market segmentation, pos</w:t>
            </w:r>
            <w:r>
              <w:rPr>
                <w:sz w:val="20"/>
                <w:szCs w:val="20"/>
              </w:rPr>
              <w:t xml:space="preserve">itioning and selection of target market. Product and product management: Product concept, product types and product strategies in </w:t>
            </w:r>
            <w:proofErr w:type="gramStart"/>
            <w:r>
              <w:rPr>
                <w:sz w:val="20"/>
                <w:szCs w:val="20"/>
              </w:rPr>
              <w:t>marketing</w:t>
            </w:r>
            <w:proofErr w:type="gramEnd"/>
            <w:r>
              <w:rPr>
                <w:sz w:val="20"/>
                <w:szCs w:val="20"/>
              </w:rPr>
              <w:t xml:space="preserve">. Product and product management: Product concept, product types and product strategies in </w:t>
            </w:r>
            <w:proofErr w:type="gramStart"/>
            <w:r>
              <w:rPr>
                <w:sz w:val="20"/>
                <w:szCs w:val="20"/>
              </w:rPr>
              <w:t>marketing</w:t>
            </w:r>
            <w:proofErr w:type="gramEnd"/>
            <w:r>
              <w:rPr>
                <w:sz w:val="20"/>
                <w:szCs w:val="20"/>
              </w:rPr>
              <w:t>. Product and pro</w:t>
            </w:r>
            <w:r>
              <w:rPr>
                <w:sz w:val="20"/>
                <w:szCs w:val="20"/>
              </w:rPr>
              <w:t>duct management: Product mix, new product concept and product life cycle. Brand and branding strategies. Packaging. Pricing: the importance of price decisions. factors affecting pricing. Purposes of pricing. Pricing policies and pricing methods. Distributi</w:t>
            </w:r>
            <w:r>
              <w:rPr>
                <w:sz w:val="20"/>
                <w:szCs w:val="20"/>
              </w:rPr>
              <w:t>on: Distribution decisions. Basic distribution channels. Management of distribution channels. Wholesaling and retailing. Promotion: Promotion decisions and strategies. Advertising and public relations. Promotion: Personal selling and sales promotion.</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211</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Nesne Tabanlı Programlama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rFonts w:ascii="Times New Roman Regular" w:eastAsia="-webkit-standard" w:hAnsi="Times New Roman Regular"/>
                <w:color w:val="000000"/>
                <w:sz w:val="20"/>
                <w:szCs w:val="20"/>
                <w:shd w:val="clear" w:color="auto" w:fill="FFFFFF"/>
                <w:lang w:val="en-US" w:eastAsia="zh-CN"/>
              </w:rPr>
              <w:t xml:space="preserve">Nesneye yönelik programlama ile algoritma analizi ve tasarımı. Sınıflar, nesneler, değişkenler, metodlar, yapıcılar, yok ediciler, kalıtım, arayüzler, çok </w:t>
            </w:r>
            <w:r>
              <w:rPr>
                <w:rFonts w:ascii="Times New Roman Regular" w:eastAsia="-webkit-standard" w:hAnsi="Times New Roman Regular"/>
                <w:color w:val="000000"/>
                <w:sz w:val="20"/>
                <w:szCs w:val="20"/>
                <w:shd w:val="clear" w:color="auto" w:fill="FFFFFF"/>
                <w:lang w:val="en-US" w:eastAsia="zh-CN"/>
              </w:rPr>
              <w:t>şekillilik, çok görevli ve yerine geçmeli metodlar. Soyut, statik ve sabit sınıf, degişken ve metodlar. İstisnai durumların ele alınması</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211</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Object Based Programming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237"/>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widowControl/>
              <w:rPr>
                <w:spacing w:val="-1"/>
                <w:sz w:val="20"/>
                <w:szCs w:val="20"/>
                <w:lang w:eastAsia="tr-TR"/>
              </w:rPr>
            </w:pPr>
            <w:r>
              <w:rPr>
                <w:sz w:val="20"/>
                <w:szCs w:val="20"/>
              </w:rPr>
              <w:t xml:space="preserve">Algorithm analysis and design with object-oriented programming. </w:t>
            </w:r>
            <w:r>
              <w:rPr>
                <w:sz w:val="20"/>
                <w:szCs w:val="20"/>
              </w:rPr>
              <w:t>Classes, objects, variables, methods, constructors, destructors, inheritance, interfaces, polymorphism, multitasking and substitution methods. Abstract, static and fixed classes, variables and methods. Handling exceptional situations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202</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Finansal Yönetim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rPr>
            </w:pPr>
            <w:r>
              <w:rPr>
                <w:sz w:val="20"/>
                <w:szCs w:val="20"/>
                <w:lang w:val="en-US" w:eastAsia="zh-CN"/>
              </w:rPr>
              <w:t xml:space="preserve">Uzun Süreli Finansman Kararları, Sermaye Bütçelemesi, Sermaye Maliyeti, Hisse Senedi Değerleme, Tahvil Değerleme, Firma Değerleme Teknikleri, Kar Dağıtım Yöntemleri, Portföy Yönetimi, Risk ve </w:t>
            </w:r>
            <w:r>
              <w:rPr>
                <w:sz w:val="20"/>
                <w:szCs w:val="20"/>
                <w:lang w:val="en-US" w:eastAsia="zh-CN"/>
              </w:rPr>
              <w:t>Getirinin Hesaplanması, Optimal Portföy ve Portföy Çeşitlendirmesi, Risk Yönetimi</w:t>
            </w:r>
          </w:p>
          <w:p w:rsidR="00880036" w:rsidRDefault="00880036">
            <w:pPr>
              <w:contextualSpacing/>
              <w:jc w:val="both"/>
              <w:rPr>
                <w:sz w:val="20"/>
                <w:szCs w:val="20"/>
                <w:lang w:eastAsia="ja-JP"/>
              </w:rPr>
            </w:pP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202</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szCs w:val="20"/>
                <w:lang w:val="en-US" w:eastAsia="tr-TR"/>
              </w:rPr>
              <w:t>Financial Management II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Long-Term Financing Decisions, Capital Budgeting, Cost of Capital, Stock Valuation, Bond Valuation, Company Valuation </w:t>
            </w:r>
            <w:r>
              <w:rPr>
                <w:sz w:val="20"/>
                <w:szCs w:val="20"/>
              </w:rPr>
              <w:t>Techniques, Profit Distribution Methods, Portfolio Management, Risk and Return Calculation, Optimal Portfolio and Portfolio Diversification, Risk Management</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204</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Araştırma Yöntemleri</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lang w:val="en-US" w:eastAsia="zh-CN"/>
              </w:rPr>
              <w:t>Bilimsel Araştırma</w:t>
            </w:r>
            <w:r>
              <w:rPr>
                <w:sz w:val="20"/>
                <w:szCs w:val="20"/>
                <w:lang w:val="en-US" w:eastAsia="zh-CN"/>
              </w:rPr>
              <w:t xml:space="preserve"> Süreci ile İlgili Temel Kavramlar (Bilim, bilimin işlevleri, bilimsel yöntem, bilimsel yöntemin aşamaları, araştırma eğitimi)  Bilimsel Araştırma Süreci ile İlgili Temel Kavramlar         (Araştırma türleri, hipotez, değişken, değişken türleri)  Literatür</w:t>
            </w:r>
            <w:r>
              <w:rPr>
                <w:sz w:val="20"/>
                <w:szCs w:val="20"/>
                <w:lang w:val="en-US" w:eastAsia="zh-CN"/>
              </w:rPr>
              <w:t xml:space="preserve"> Taraması Problemi TanımlamaAraştırma Modeli: Tarama Araştırmaları/Deneme Araştırmaları  Araştırma Modeli: Korelasyonel Araştırmalar/ Tek Denekli  Araştırmalar, Nedensel Karşılaştırma Araştırmaları Evren-Örneklem, Örnekleme Yöntemleri</w:t>
            </w:r>
            <w:r>
              <w:rPr>
                <w:sz w:val="20"/>
                <w:szCs w:val="20"/>
                <w:lang w:eastAsia="zh-CN"/>
              </w:rPr>
              <w:t xml:space="preserve"> </w:t>
            </w:r>
            <w:r>
              <w:rPr>
                <w:sz w:val="20"/>
                <w:szCs w:val="20"/>
                <w:lang w:val="en-US" w:eastAsia="zh-CN"/>
              </w:rPr>
              <w:t>Evren-Örneklem, Örnek</w:t>
            </w:r>
            <w:r>
              <w:rPr>
                <w:sz w:val="20"/>
                <w:szCs w:val="20"/>
                <w:lang w:val="en-US" w:eastAsia="zh-CN"/>
              </w:rPr>
              <w:t>leme Yöntemleri Veri Toplama Araçları   Anket, Gözlem vb.  . Ölçme Aracı Uyarlama Süreci   Nitel Araştırmalar Nicel ve Nitel Araştırmalar   Verilerin Analizi  Bilimsel Araştırma Etiği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204</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val="en-US" w:eastAsia="ja-JP"/>
              </w:rPr>
            </w:pPr>
            <w:r>
              <w:rPr>
                <w:sz w:val="20"/>
              </w:rPr>
              <w:t>Research Methods</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lang w:val="en-US" w:eastAsia="zh-CN"/>
              </w:rPr>
              <w:t xml:space="preserve">Basic Concepts Related to the </w:t>
            </w:r>
            <w:r>
              <w:rPr>
                <w:sz w:val="20"/>
                <w:szCs w:val="20"/>
                <w:lang w:val="en-US" w:eastAsia="zh-CN"/>
              </w:rPr>
              <w:t>Scientific Research Process (Science, functions of science, scientific method, stages of the scientific method, research education) Basic Concepts Related to the Scientific Research Process (Types of research, hypothesis, variable, variable types) Literatu</w:t>
            </w:r>
            <w:r>
              <w:rPr>
                <w:sz w:val="20"/>
                <w:szCs w:val="20"/>
                <w:lang w:val="en-US" w:eastAsia="zh-CN"/>
              </w:rPr>
              <w:t>re Review Problem DefinitionResearch Model: Survey Research/ Trial Research Research Model: Correlational Research/Single Subject Research, Causal Comparison Research Population-Sampling, Sampling Methods Population-Sampling, Sampling Methods Data Collecti</w:t>
            </w:r>
            <w:r>
              <w:rPr>
                <w:sz w:val="20"/>
                <w:szCs w:val="20"/>
                <w:lang w:val="en-US" w:eastAsia="zh-CN"/>
              </w:rPr>
              <w:t>on Tools Survey, Observation, etc. . Measurement Tool Adaptation Process Qualitative Research Quantitative and Qualitative Research Data Analysis Scientific Research Ethics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206</w:t>
            </w:r>
          </w:p>
        </w:tc>
        <w:tc>
          <w:tcPr>
            <w:tcW w:w="2877"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Yönetimsel İletişim</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val="en-US" w:eastAsia="ja-JP"/>
              </w:rPr>
            </w:pPr>
            <w:r>
              <w:rPr>
                <w:sz w:val="20"/>
                <w:szCs w:val="20"/>
                <w:lang w:val="en-US" w:eastAsia="tr-TR"/>
              </w:rPr>
              <w:t>İletişim ve iletişimle ilgili temel kavramlar  İletişimin unsurları ve birbirleri arasındaki etkileşim   Birey ve örgüt düzeyinde iletişim türleri   Örgütsel iletişim ve yönetim süreçleri   Formal gruplarda iletişim   İnformal gruplarda iletişim İletişim</w:t>
            </w:r>
            <w:r>
              <w:rPr>
                <w:sz w:val="20"/>
                <w:szCs w:val="20"/>
                <w:lang w:val="en-US" w:eastAsia="tr-TR"/>
              </w:rPr>
              <w:t xml:space="preserve"> modelleri  Örgütlerde iletişim engelleri Örgüt kültürü ve örgütsel iletişim  Örgütlerin iletişim stratejilerinin etkinliğinin değerlendirilmesi   Örnek Olay Çalışmaları  Küçük ve orta ölçekli işletmeler   Örnek Olay Çalışmaları  Kurumsal işletmeler  Örnek</w:t>
            </w:r>
            <w:r>
              <w:rPr>
                <w:sz w:val="20"/>
                <w:szCs w:val="20"/>
                <w:lang w:val="en-US" w:eastAsia="tr-TR"/>
              </w:rPr>
              <w:t xml:space="preserve"> olay çözümleme Çokuluslu işletmeler  Uygulamacı deneyimleri p</w:t>
            </w:r>
            <w:r>
              <w:rPr>
                <w:sz w:val="20"/>
                <w:szCs w:val="20"/>
                <w:lang w:val="en-US" w:eastAsia="zh-CN"/>
              </w:rPr>
              <w:t>aylaşımı</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206</w:t>
            </w:r>
          </w:p>
        </w:tc>
        <w:tc>
          <w:tcPr>
            <w:tcW w:w="2877"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Administrative Communication</w:t>
            </w:r>
          </w:p>
        </w:tc>
        <w:tc>
          <w:tcPr>
            <w:tcW w:w="292"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lang w:val="en-US" w:eastAsia="zh-CN"/>
              </w:rPr>
              <w:t xml:space="preserve">Communication and basic concepts related to communication Elements of communication and the interaction between each other Types of </w:t>
            </w:r>
            <w:r>
              <w:rPr>
                <w:sz w:val="20"/>
                <w:szCs w:val="20"/>
                <w:lang w:val="en-US" w:eastAsia="zh-CN"/>
              </w:rPr>
              <w:t>communication at the individual and organizational levels Organizational communication and management processes Communication in formal groups Communication in informal groups Communication models Communication barriers in organizations Organizational cult</w:t>
            </w:r>
            <w:r>
              <w:rPr>
                <w:sz w:val="20"/>
                <w:szCs w:val="20"/>
                <w:lang w:val="en-US" w:eastAsia="zh-CN"/>
              </w:rPr>
              <w:t>ure and organizational communication Evaluation of the effectiveness of communication strategies of organizations Case Studies Small and medium scale businesses Case Studies Corporate businesses Case study analysis Multinational businesses Practitioner exp</w:t>
            </w:r>
            <w:r>
              <w:rPr>
                <w:sz w:val="20"/>
                <w:szCs w:val="20"/>
                <w:lang w:val="en-US" w:eastAsia="zh-CN"/>
              </w:rPr>
              <w:t>eriences sharing</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8"/>
        <w:gridCol w:w="5340"/>
        <w:gridCol w:w="540"/>
        <w:gridCol w:w="403"/>
        <w:gridCol w:w="405"/>
        <w:gridCol w:w="416"/>
        <w:gridCol w:w="1058"/>
      </w:tblGrid>
      <w:tr w:rsidR="00880036">
        <w:trPr>
          <w:trHeight w:val="369"/>
        </w:trPr>
        <w:tc>
          <w:tcPr>
            <w:tcW w:w="603"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8"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208</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Veri İletişimi ve Ağlar</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3"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6"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val="en-US" w:eastAsia="ja-JP"/>
              </w:rPr>
            </w:pPr>
            <w:r>
              <w:rPr>
                <w:sz w:val="20"/>
                <w:szCs w:val="20"/>
              </w:rPr>
              <w:t xml:space="preserve">Veri İletişimi ve Bilgisayar Ağlarının temelleri, ISO/OSI Temel Referans Modeli. Fiziksel, Veri Bağı, Ağ ve İletim katmanları. Yönlendirme, Akış Kontrolü, </w:t>
            </w:r>
            <w:r>
              <w:rPr>
                <w:sz w:val="20"/>
                <w:szCs w:val="20"/>
              </w:rPr>
              <w:t>Tıkanıklık Kontrolü, Hata saptama ve doğrulama, Seri ve Paralel Arayüzler, TCP/IP protokolleri dizisi. Üst Tabaka Protokolleri, Kablosuz Ağlar.</w:t>
            </w:r>
          </w:p>
        </w:tc>
      </w:tr>
      <w:tr w:rsidR="00880036">
        <w:trPr>
          <w:trHeight w:val="178"/>
        </w:trPr>
        <w:tc>
          <w:tcPr>
            <w:tcW w:w="603"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208</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Data Communication and Networks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8"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3"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6"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Fundamentals of Data Communications and Computer Networks, </w:t>
            </w:r>
            <w:r>
              <w:rPr>
                <w:sz w:val="20"/>
                <w:szCs w:val="20"/>
              </w:rPr>
              <w:t>ISO/OSI Core Reference Model. Physical, Data Link, Network and Transport layers. Routing, Flow Control, Congestion Control, Error detection and verification, Serial and Parallel Interfaces, TCP/IP array of protocols. Upper Layer Protocols, Wireless Network</w:t>
            </w:r>
            <w:r>
              <w:rPr>
                <w:sz w:val="20"/>
                <w:szCs w:val="20"/>
              </w:rPr>
              <w:t>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208</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Bilişim İngilizcesi 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Yönetim Bilişim Sistemlerine ait terminoloji havuzunda yer alan kelime, kavram, deyim, notasyon ve kısaltmaların kullanımlarının, anlamlarının, okunma ve yazılma </w:t>
            </w:r>
            <w:r>
              <w:rPr>
                <w:sz w:val="20"/>
                <w:szCs w:val="20"/>
              </w:rPr>
              <w:t xml:space="preserve">biçimlerinin, açılımının öğretildiği; mesleki ve teknik metinlerin okunup anlaşılması, </w:t>
            </w:r>
            <w:proofErr w:type="gramStart"/>
            <w:r>
              <w:rPr>
                <w:sz w:val="20"/>
                <w:szCs w:val="20"/>
              </w:rPr>
              <w:t>mesleki  ve</w:t>
            </w:r>
            <w:proofErr w:type="gramEnd"/>
            <w:r>
              <w:rPr>
                <w:sz w:val="20"/>
                <w:szCs w:val="20"/>
              </w:rPr>
              <w:t xml:space="preserve"> teknik metin oluşturma ile Türkçeden İngilizceye, İngilizceden Türkçeye çeviri çalışmalarının yapıldığı derstir.</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208</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IT English 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The usage,</w:t>
            </w:r>
            <w:r>
              <w:rPr>
                <w:sz w:val="20"/>
                <w:szCs w:val="20"/>
              </w:rPr>
              <w:t xml:space="preserve"> meanings, reading and writing styles and explanations of words, concepts, idioms, notations and abbreviations in the terminology pool of Management Information Systems are taught; This course includes reading and understanding professional and technical t</w:t>
            </w:r>
            <w:r>
              <w:rPr>
                <w:sz w:val="20"/>
                <w:szCs w:val="20"/>
              </w:rPr>
              <w:t>exts, creating professional and technical texts, and translation from Turkish to English and from English to Turkish.</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212</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 xml:space="preserve">Üretim Yönetimi </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Üretim Yönetimi ve Tarihçe Üretim Teknolojilerindeki </w:t>
            </w:r>
            <w:proofErr w:type="gramStart"/>
            <w:r>
              <w:rPr>
                <w:sz w:val="20"/>
                <w:szCs w:val="20"/>
              </w:rPr>
              <w:t>Gelişmeler   Üretim</w:t>
            </w:r>
            <w:proofErr w:type="gramEnd"/>
            <w:r>
              <w:rPr>
                <w:sz w:val="20"/>
                <w:szCs w:val="20"/>
              </w:rPr>
              <w:t xml:space="preserve"> Sistemleri  Üretim Stratejileri ve Rekabet  Teknoloji Kararları Ürün Tasarımı ve Ürün Geliştirme  Süreç Yönetimi ve Süreç Kararları  Fabrika içi Yerleştirme  Stok Yönetimi ve Stok Kontrolü  Tam Zamanında Üretim  Yalın Üretim Kalite Kont</w:t>
            </w:r>
            <w:r>
              <w:rPr>
                <w:sz w:val="20"/>
                <w:szCs w:val="20"/>
              </w:rPr>
              <w:t>rol   Kapasite Planlama ve Yönetimi   Endüstri 4.0</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212</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Production 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Production Management and History Developments in Production Technologies Production Systems Production Strategies and Competition Technology Decisions Product </w:t>
            </w:r>
            <w:r>
              <w:rPr>
                <w:sz w:val="20"/>
                <w:szCs w:val="20"/>
              </w:rPr>
              <w:t>Design and Product Development Process Management and Process Decisions In-Factory Placement Stock Management and Stock Control Just-in-Time Production Lean Production Quality Control Capacity Planning and Management Industry 4.0</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301</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Sistem Analizi ve Tasarımı</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widowControl/>
              <w:rPr>
                <w:rFonts w:ascii="Times New Roman Regular" w:hAnsi="Times New Roman Regular" w:cs="Times New Roman Regular"/>
                <w:sz w:val="20"/>
                <w:szCs w:val="20"/>
              </w:rPr>
            </w:pPr>
            <w:r>
              <w:rPr>
                <w:rFonts w:ascii="Times New Roman Regular" w:eastAsia="Helvetica Neue" w:hAnsi="Times New Roman Regular" w:cs="Times New Roman Regular"/>
                <w:color w:val="000000"/>
                <w:sz w:val="20"/>
                <w:szCs w:val="20"/>
                <w:shd w:val="clear" w:color="auto" w:fill="FFFFFF"/>
                <w:lang w:val="en-US" w:eastAsia="zh-CN" w:bidi="ar"/>
              </w:rPr>
              <w:t xml:space="preserve">Sistemler kavramı ve sistemlerin unsurları. Problem çözümü ilkeleri. Sistem analizi ve planlarında kullanılan araçlar ve yöntemler. Sistem analizinin gerçekleştirilmesi. Veri akış şemaları ile </w:t>
            </w:r>
            <w:r>
              <w:rPr>
                <w:rFonts w:ascii="Times New Roman Regular" w:eastAsia="Helvetica Neue" w:hAnsi="Times New Roman Regular" w:cs="Times New Roman Regular"/>
                <w:color w:val="000000"/>
                <w:sz w:val="20"/>
                <w:szCs w:val="20"/>
                <w:shd w:val="clear" w:color="auto" w:fill="FFFFFF"/>
                <w:lang w:val="en-US" w:eastAsia="zh-CN" w:bidi="ar"/>
              </w:rPr>
              <w:t>sistemlerin tanımlanması. Veri ve bilgi yapısının veri akış seması kullanılarak tanımlanması. Bilgisayar çıktılarının, girdilerinin, dosyalarının planlanması.</w:t>
            </w:r>
          </w:p>
          <w:p w:rsidR="00880036" w:rsidRDefault="00880036">
            <w:pPr>
              <w:contextualSpacing/>
              <w:jc w:val="both"/>
              <w:rPr>
                <w:sz w:val="20"/>
                <w:szCs w:val="20"/>
                <w:lang w:eastAsia="ja-JP"/>
              </w:rPr>
            </w:pP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301</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System Analysis and Design</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Concept of systems and elements of systems. </w:t>
            </w:r>
            <w:r>
              <w:rPr>
                <w:sz w:val="20"/>
                <w:szCs w:val="20"/>
              </w:rPr>
              <w:t xml:space="preserve">Problem solving principles. Tools and methods used in system analysis and plans. Performing system analysis. Defining systems with </w:t>
            </w:r>
            <w:proofErr w:type="gramStart"/>
            <w:r>
              <w:rPr>
                <w:sz w:val="20"/>
                <w:szCs w:val="20"/>
              </w:rPr>
              <w:t>data</w:t>
            </w:r>
            <w:proofErr w:type="gramEnd"/>
            <w:r>
              <w:rPr>
                <w:sz w:val="20"/>
                <w:szCs w:val="20"/>
              </w:rPr>
              <w:t xml:space="preserve"> flow diagrams. Defining </w:t>
            </w:r>
            <w:proofErr w:type="gramStart"/>
            <w:r>
              <w:rPr>
                <w:sz w:val="20"/>
                <w:szCs w:val="20"/>
              </w:rPr>
              <w:t>data</w:t>
            </w:r>
            <w:proofErr w:type="gramEnd"/>
            <w:r>
              <w:rPr>
                <w:sz w:val="20"/>
                <w:szCs w:val="20"/>
              </w:rPr>
              <w:t xml:space="preserve"> and information structure using data flow diagram. Planning computer outputs, inputs and fi</w:t>
            </w:r>
            <w:r>
              <w:rPr>
                <w:sz w:val="20"/>
                <w:szCs w:val="20"/>
              </w:rPr>
              <w:t>les.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303</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Veri Madenciliği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lang w:eastAsia="ja-JP"/>
              </w:rPr>
              <w:t xml:space="preserve">Veri madenciliğinin ortaya çıkışı, amacı, yöntemleri. Büyük verinin toplanması, depolanması ve incelenmesi. Veri madenciliği konusunda yeni yöntem ve algoritmalar hakkında </w:t>
            </w:r>
            <w:r>
              <w:rPr>
                <w:sz w:val="20"/>
                <w:szCs w:val="20"/>
                <w:lang w:eastAsia="ja-JP"/>
              </w:rPr>
              <w:t>bilgi verilmesi. Başlıca uygulama alanlarının anlatılması. Sınıflandırma, kümeleme, biriktelik kuralları, tavsiye sistemleri, sosyal ağlar gibi başlıca veri madenciliği yöntemlerinin tanıtılması. Bu alanda kullanılan yazılım ve algoritmaların gösterimi.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303</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Data Mining</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Emergence, purpose and methods of </w:t>
            </w:r>
            <w:proofErr w:type="gramStart"/>
            <w:r>
              <w:rPr>
                <w:sz w:val="20"/>
                <w:szCs w:val="20"/>
              </w:rPr>
              <w:t>data</w:t>
            </w:r>
            <w:proofErr w:type="gramEnd"/>
            <w:r>
              <w:rPr>
                <w:sz w:val="20"/>
                <w:szCs w:val="20"/>
              </w:rPr>
              <w:t xml:space="preserve"> mining. Collection, storage and analysis of big </w:t>
            </w:r>
            <w:proofErr w:type="gramStart"/>
            <w:r>
              <w:rPr>
                <w:sz w:val="20"/>
                <w:szCs w:val="20"/>
              </w:rPr>
              <w:t>data</w:t>
            </w:r>
            <w:proofErr w:type="gramEnd"/>
            <w:r>
              <w:rPr>
                <w:sz w:val="20"/>
                <w:szCs w:val="20"/>
              </w:rPr>
              <w:t xml:space="preserve">. Giving information about new methods and algorithms in </w:t>
            </w:r>
            <w:proofErr w:type="gramStart"/>
            <w:r>
              <w:rPr>
                <w:sz w:val="20"/>
                <w:szCs w:val="20"/>
              </w:rPr>
              <w:t>data</w:t>
            </w:r>
            <w:proofErr w:type="gramEnd"/>
            <w:r>
              <w:rPr>
                <w:sz w:val="20"/>
                <w:szCs w:val="20"/>
              </w:rPr>
              <w:t xml:space="preserve"> mining. Explaining the main application areas. Introducing major </w:t>
            </w:r>
            <w:proofErr w:type="gramStart"/>
            <w:r>
              <w:rPr>
                <w:sz w:val="20"/>
                <w:szCs w:val="20"/>
              </w:rPr>
              <w:t>data</w:t>
            </w:r>
            <w:proofErr w:type="gramEnd"/>
            <w:r>
              <w:rPr>
                <w:sz w:val="20"/>
                <w:szCs w:val="20"/>
              </w:rPr>
              <w:t xml:space="preserve"> </w:t>
            </w:r>
            <w:r>
              <w:rPr>
                <w:sz w:val="20"/>
                <w:szCs w:val="20"/>
              </w:rPr>
              <w:t xml:space="preserve">mining methods such as classification, clustering, association rules, recommendation systems, social networks. Demonstration of </w:t>
            </w:r>
            <w:proofErr w:type="gramStart"/>
            <w:r>
              <w:rPr>
                <w:sz w:val="20"/>
                <w:szCs w:val="20"/>
              </w:rPr>
              <w:t>software</w:t>
            </w:r>
            <w:proofErr w:type="gramEnd"/>
            <w:r>
              <w:rPr>
                <w:sz w:val="20"/>
                <w:szCs w:val="20"/>
              </w:rPr>
              <w:t xml:space="preserve"> and algorithms used in this field.</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305</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Veritabanı Sistemleri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Veritabanı sistemlerini öğrenciye tanıtmak, verilen veritabanı problemleri için E-R ve ilişkisel veri modellerini kullanarak veritabanı tasarımları oluşturmak, bu tasarımları fiziksel veritabanında tablolar şeklinde kurmak, bu fiziksel veritabanı üzerind</w:t>
            </w:r>
            <w:r>
              <w:rPr>
                <w:sz w:val="20"/>
                <w:szCs w:val="20"/>
              </w:rPr>
              <w:t xml:space="preserve">e gerekli sorguları yazıp çalıştırabilmek, veritabanı uygulamalarını ODBC/JDBC, saklı </w:t>
            </w:r>
            <w:proofErr w:type="gramStart"/>
            <w:r>
              <w:rPr>
                <w:sz w:val="20"/>
                <w:szCs w:val="20"/>
              </w:rPr>
              <w:t>prosedürler</w:t>
            </w:r>
            <w:proofErr w:type="gramEnd"/>
            <w:r>
              <w:rPr>
                <w:sz w:val="20"/>
                <w:szCs w:val="20"/>
              </w:rPr>
              <w:t xml:space="preserve"> ve tetikleyiciler kullanarak geliştirebilmek</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305</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Database Systems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To introduce database systems to the student, to create database designs </w:t>
            </w:r>
            <w:r>
              <w:rPr>
                <w:sz w:val="20"/>
                <w:szCs w:val="20"/>
              </w:rPr>
              <w:t xml:space="preserve">using E-R and relational </w:t>
            </w:r>
            <w:proofErr w:type="gramStart"/>
            <w:r>
              <w:rPr>
                <w:sz w:val="20"/>
                <w:szCs w:val="20"/>
              </w:rPr>
              <w:t>data</w:t>
            </w:r>
            <w:proofErr w:type="gramEnd"/>
            <w:r>
              <w:rPr>
                <w:sz w:val="20"/>
                <w:szCs w:val="20"/>
              </w:rPr>
              <w:t xml:space="preserve"> models for given database problems, to establish these designs in the form of tables in the physical database, to write and run the necessary queries on this physical database, to develop database applications using ODBC/JDBC,</w:t>
            </w:r>
            <w:r>
              <w:rPr>
                <w:sz w:val="20"/>
                <w:szCs w:val="20"/>
              </w:rPr>
              <w:t xml:space="preserve"> stored procedures and triggers.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307</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Bilişim Hukuku</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widowControl/>
            </w:pPr>
            <w:r>
              <w:t xml:space="preserve">Bilişim, İnternet ve Hukuk Bilişim, İnsan Hakları ve Kişisel Verilerin Korunması Türkiye'de Kişisel Verilerin Korunması Bilişim Suçları 5651 sayılı </w:t>
            </w:r>
            <w:proofErr w:type="gramStart"/>
            <w:r>
              <w:t>Kanun  E</w:t>
            </w:r>
            <w:proofErr w:type="gramEnd"/>
            <w:r>
              <w:t xml:space="preserve">-Ticaret   Bilişim Ortamında Fikri ve Sınai Haklar  Bilişim Hukuku Alanındaki Son Gelişmeler    </w:t>
            </w:r>
          </w:p>
          <w:p w:rsidR="00880036" w:rsidRDefault="00880036">
            <w:pPr>
              <w:widowControl/>
            </w:pPr>
          </w:p>
          <w:p w:rsidR="00880036" w:rsidRDefault="00880036">
            <w:pPr>
              <w:contextualSpacing/>
              <w:jc w:val="both"/>
              <w:rPr>
                <w:sz w:val="20"/>
                <w:szCs w:val="20"/>
                <w:lang w:eastAsia="ja-JP"/>
              </w:rPr>
            </w:pP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307</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IT Law</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Informatics, Internet and Law Informatics, Human Rights and Protection of Personal Data Protection of Personal Data in Turkey Computer Crimes Law No. 5651 E-Commerce Intellectual and Industrial Rights in the Informatics </w:t>
            </w:r>
            <w:r>
              <w:rPr>
                <w:sz w:val="20"/>
                <w:szCs w:val="20"/>
              </w:rPr>
              <w:t>Environment Latest Developments in the Field of Informatics Law</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lastRenderedPageBreak/>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309</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Yöneylem Araştırması</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pStyle w:val="p1"/>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Genel </w:t>
            </w:r>
            <w:proofErr w:type="gramStart"/>
            <w:r>
              <w:rPr>
                <w:rFonts w:ascii="Times New Roman Regular" w:hAnsi="Times New Roman Regular" w:cs="Times New Roman Regular"/>
                <w:sz w:val="20"/>
                <w:szCs w:val="20"/>
              </w:rPr>
              <w:t>Bakış:Bir</w:t>
            </w:r>
            <w:proofErr w:type="gramEnd"/>
            <w:r>
              <w:rPr>
                <w:rFonts w:ascii="Times New Roman Regular" w:hAnsi="Times New Roman Regular" w:cs="Times New Roman Regular"/>
                <w:sz w:val="20"/>
                <w:szCs w:val="20"/>
              </w:rPr>
              <w:t xml:space="preserve"> bilim alanı olarak Yöneylem Araştırması Doğrusal Programlama(D/P) ve </w:t>
            </w:r>
            <w:r>
              <w:rPr>
                <w:rFonts w:ascii="Times New Roman Regular" w:hAnsi="Times New Roman Regular" w:cs="Times New Roman Regular"/>
                <w:sz w:val="20"/>
                <w:szCs w:val="20"/>
              </w:rPr>
              <w:t>model örnekleri D/P problemlerinin farklı şekilleri ve onların denkliği; Temel kavramlar ve çözümlerin nitelikleri Optimumluk Kriteri; Bir temel çözümü belirlenebilen D/P problemi için Simpleks algoritma Yapay temel çözüm yöntemi. Dual D/P problemleri; Pri</w:t>
            </w:r>
            <w:r>
              <w:rPr>
                <w:rFonts w:ascii="Times New Roman Regular" w:hAnsi="Times New Roman Regular" w:cs="Times New Roman Regular"/>
                <w:sz w:val="20"/>
                <w:szCs w:val="20"/>
              </w:rPr>
              <w:t xml:space="preserve">mal ve Dual ilişkileri; Primal - Dual </w:t>
            </w:r>
            <w:proofErr w:type="gramStart"/>
            <w:r>
              <w:rPr>
                <w:rFonts w:ascii="Times New Roman Regular" w:hAnsi="Times New Roman Regular" w:cs="Times New Roman Regular"/>
                <w:sz w:val="20"/>
                <w:szCs w:val="20"/>
              </w:rPr>
              <w:t>hesaplamalar.Dual</w:t>
            </w:r>
            <w:proofErr w:type="gramEnd"/>
            <w:r>
              <w:rPr>
                <w:rFonts w:ascii="Times New Roman Regular" w:hAnsi="Times New Roman Regular" w:cs="Times New Roman Regular"/>
                <w:sz w:val="20"/>
                <w:szCs w:val="20"/>
              </w:rPr>
              <w:t xml:space="preserve"> Simpleks yöntemi  Dualitenin Ekonomik yorumu Ulaştırma Modelleri: Tanımı ve başlangıç çözüm teknikleri Ulaştırma Modelleri:Optimum çözüm teknikleri Atama Modeli Şebeke Modelleri: Minimum kapsayan ağaç</w:t>
            </w:r>
            <w:r>
              <w:rPr>
                <w:rFonts w:ascii="Times New Roman Regular" w:hAnsi="Times New Roman Regular" w:cs="Times New Roman Regular"/>
                <w:sz w:val="20"/>
                <w:szCs w:val="20"/>
              </w:rPr>
              <w:t xml:space="preserve"> problemleri; En kısa yol problemleri; Şebeke Modelleri: Maksimum akış problemleri; PERT analizi. Tamsayılı D/P: Kesme düzlemi algoritması; Dal-Sınır yöntemi</w:t>
            </w:r>
          </w:p>
          <w:p w:rsidR="00880036" w:rsidRDefault="00880036">
            <w:pPr>
              <w:contextualSpacing/>
              <w:jc w:val="both"/>
              <w:rPr>
                <w:sz w:val="20"/>
                <w:szCs w:val="20"/>
                <w:lang w:eastAsia="ja-JP"/>
              </w:rPr>
            </w:pP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309</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Operations Research</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pacing w:val="-1"/>
                <w:sz w:val="20"/>
                <w:szCs w:val="20"/>
                <w:lang w:eastAsia="tr-TR"/>
              </w:rPr>
              <w:object w:dxaOrig="1" w:dyaOrig="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o:OLEObject Type="Embed" ShapeID="_x0000_i1025" DrawAspect="Content" ObjectID="_1813994375" r:id="rId4"/>
              </w:object>
            </w:r>
            <w:r>
              <w:rPr>
                <w:spacing w:val="-1"/>
                <w:sz w:val="20"/>
                <w:szCs w:val="20"/>
                <w:lang w:eastAsia="tr-TR"/>
              </w:rPr>
              <w:object w:dxaOrig="1" w:dyaOrig="1">
                <v:shape id="_x0000_i1026" type="#_x0000_t75" style="width:.75pt;height:.75pt" o:ole=""/>
                <o:OLEObject Type="Embed" ShapeID="_x0000_i1026" DrawAspect="Content" ObjectID="_1813994376" r:id="rId5"/>
              </w:object>
            </w:r>
            <w:r>
              <w:rPr>
                <w:spacing w:val="-1"/>
                <w:sz w:val="20"/>
                <w:szCs w:val="20"/>
                <w:lang w:eastAsia="tr-TR"/>
              </w:rPr>
              <w:object w:dxaOrig="1" w:dyaOrig="1">
                <v:shape id="_x0000_i1027" type="#_x0000_t75" style="width:.75pt;height:.75pt" o:ole=""/>
                <o:OLEObject Type="Embed" ShapeID="_x0000_i1027" DrawAspect="Content" ObjectID="_1813994377" r:id="rId6"/>
              </w:object>
            </w:r>
            <w:proofErr w:type="gramStart"/>
            <w:r>
              <w:rPr>
                <w:spacing w:val="-1"/>
                <w:sz w:val="20"/>
                <w:szCs w:val="20"/>
                <w:lang w:eastAsia="tr-TR"/>
              </w:rPr>
              <w:t xml:space="preserve">OverviewOperations </w:t>
            </w:r>
            <w:r>
              <w:rPr>
                <w:spacing w:val="-1"/>
                <w:sz w:val="20"/>
                <w:szCs w:val="20"/>
                <w:lang w:eastAsia="tr-TR"/>
              </w:rPr>
              <w:t>Research as a field of science Linear Programming (L/P) and model examples Different forms of D/P problems and their equivalence; Basic concepts and qualities of solutions Optimality Criterion; Simplex algorithm Artificial basis solution method for the D/P</w:t>
            </w:r>
            <w:r>
              <w:rPr>
                <w:spacing w:val="-1"/>
                <w:sz w:val="20"/>
                <w:szCs w:val="20"/>
                <w:lang w:eastAsia="tr-TR"/>
              </w:rPr>
              <w:t xml:space="preserve"> problem for which a fundamental solution can be determined. </w:t>
            </w:r>
            <w:proofErr w:type="gramEnd"/>
            <w:r>
              <w:rPr>
                <w:spacing w:val="-1"/>
                <w:sz w:val="20"/>
                <w:szCs w:val="20"/>
                <w:lang w:eastAsia="tr-TR"/>
              </w:rPr>
              <w:t xml:space="preserve">Dual D/P problems; Primal and Dual relationships; Primal - Dual </w:t>
            </w:r>
            <w:proofErr w:type="gramStart"/>
            <w:r>
              <w:rPr>
                <w:spacing w:val="-1"/>
                <w:sz w:val="20"/>
                <w:szCs w:val="20"/>
                <w:lang w:eastAsia="tr-TR"/>
              </w:rPr>
              <w:t>calculations.Dual</w:t>
            </w:r>
            <w:proofErr w:type="gramEnd"/>
            <w:r>
              <w:rPr>
                <w:spacing w:val="-1"/>
                <w:sz w:val="20"/>
                <w:szCs w:val="20"/>
                <w:lang w:eastAsia="tr-TR"/>
              </w:rPr>
              <w:t xml:space="preserve"> Simplex method  Economic interpretation of duality Transportation Models: Definition and initial solution techniq</w:t>
            </w:r>
            <w:r>
              <w:rPr>
                <w:spacing w:val="-1"/>
                <w:sz w:val="20"/>
                <w:szCs w:val="20"/>
                <w:lang w:eastAsia="tr-TR"/>
              </w:rPr>
              <w:t>ues Transportation Models:Optimum solution techniques Assignment Model Network Models: Minimum spanning tree problems; Shortest path problems; Network Models: Maximum flow problems; PERT analysis. Integer D/P: Cutting plane algorithm; Branch-and-Border met</w:t>
            </w:r>
            <w:r>
              <w:rPr>
                <w:spacing w:val="-1"/>
                <w:sz w:val="20"/>
                <w:szCs w:val="20"/>
                <w:lang w:eastAsia="tr-TR"/>
              </w:rPr>
              <w:t>hod</w:t>
            </w:r>
          </w:p>
        </w:tc>
      </w:tr>
    </w:tbl>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311</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Proje Yönetimi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rFonts w:ascii="Times New Roman Regular" w:hAnsi="Times New Roman Regular"/>
                <w:sz w:val="20"/>
                <w:szCs w:val="20"/>
              </w:rPr>
              <w:t>Bu ders başarılı proje yönetimi için gerekli faktörleri tartışır. Konular proje yönetimi kavramlarını, gereksinim tanımlanmasını, proje yöneticisi, takımlar, proje organizasyonu,</w:t>
            </w:r>
            <w:r>
              <w:rPr>
                <w:rFonts w:ascii="Times New Roman Regular" w:hAnsi="Times New Roman Regular"/>
                <w:sz w:val="20"/>
                <w:szCs w:val="20"/>
              </w:rPr>
              <w:t xml:space="preserve"> proje iletişimi, proje planlama, programlama, kontrol ve ilişkili maliyetleri içerir. Proje yönetimi için yazılım araçları dersin </w:t>
            </w:r>
            <w:proofErr w:type="gramStart"/>
            <w:r>
              <w:rPr>
                <w:rFonts w:ascii="Times New Roman Regular" w:hAnsi="Times New Roman Regular"/>
                <w:sz w:val="20"/>
                <w:szCs w:val="20"/>
              </w:rPr>
              <w:t>entegre</w:t>
            </w:r>
            <w:proofErr w:type="gramEnd"/>
            <w:r>
              <w:rPr>
                <w:rFonts w:ascii="Times New Roman Regular" w:hAnsi="Times New Roman Regular"/>
                <w:sz w:val="20"/>
                <w:szCs w:val="20"/>
              </w:rPr>
              <w:t xml:space="preserve"> bir parçası olacaktır.</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311</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Project 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rFonts w:ascii="Times New Roman Regular" w:hAnsi="Times New Roman Regular"/>
                <w:sz w:val="20"/>
                <w:szCs w:val="20"/>
              </w:rPr>
              <w:t xml:space="preserve">This course discusses the factors necessary for </w:t>
            </w:r>
            <w:r>
              <w:rPr>
                <w:rFonts w:ascii="Times New Roman Regular" w:hAnsi="Times New Roman Regular"/>
                <w:sz w:val="20"/>
                <w:szCs w:val="20"/>
              </w:rPr>
              <w:t xml:space="preserve">successful project management. Topics include project management concepts, requirements definition, project manager, teams, project organization, project communication, project planning, scheduling, control and associated costs. Software tools for project </w:t>
            </w:r>
            <w:r>
              <w:rPr>
                <w:rFonts w:ascii="Times New Roman Regular" w:hAnsi="Times New Roman Regular"/>
                <w:sz w:val="20"/>
                <w:szCs w:val="20"/>
              </w:rPr>
              <w:t>management will be an integral part of the course.</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302</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Kurumsal Bilgi Sistemleri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pStyle w:val="NormalWeb"/>
              <w:spacing w:beforeAutospacing="0" w:afterAutospacing="0"/>
              <w:rPr>
                <w:rFonts w:ascii="Times New Roman Regular" w:eastAsia="Times New Roman" w:hAnsi="Times New Roman Regular"/>
                <w:sz w:val="20"/>
                <w:szCs w:val="20"/>
                <w:lang w:val="tr-TR" w:eastAsia="en-US" w:bidi="ar-SA"/>
              </w:rPr>
            </w:pPr>
            <w:r>
              <w:rPr>
                <w:rFonts w:ascii="Times New Roman Regular" w:eastAsia="Times New Roman" w:hAnsi="Times New Roman Regular"/>
                <w:sz w:val="20"/>
                <w:szCs w:val="20"/>
                <w:lang w:bidi="ar-SA"/>
              </w:rPr>
              <w:t xml:space="preserve">Kurumsal sistemlerin yönetimine giriş Bilişim sistemlerinin entegrasyonu Kurumsal sistemlerin mimarisi Kurumsal </w:t>
            </w:r>
            <w:r>
              <w:rPr>
                <w:rFonts w:ascii="Times New Roman Regular" w:eastAsia="Times New Roman" w:hAnsi="Times New Roman Regular"/>
                <w:sz w:val="20"/>
                <w:szCs w:val="20"/>
                <w:lang w:bidi="ar-SA"/>
              </w:rPr>
              <w:t xml:space="preserve">sistemlerin geliştirme yaşam döngüsü Kurumsal sistemlerin gerçekleştirme stratejisi Yazılım ve firma seçimi Operasyonlar ve gerçekleştirme sonrası Proje yönetimi Organizasyonel değişin ve iş süreçlerinin yeniden </w:t>
            </w:r>
            <w:proofErr w:type="gramStart"/>
            <w:r>
              <w:rPr>
                <w:rFonts w:ascii="Times New Roman Regular" w:eastAsia="Times New Roman" w:hAnsi="Times New Roman Regular"/>
                <w:sz w:val="20"/>
                <w:szCs w:val="20"/>
                <w:lang w:bidi="ar-SA"/>
              </w:rPr>
              <w:t>yapılanması  Etik</w:t>
            </w:r>
            <w:proofErr w:type="gramEnd"/>
            <w:r>
              <w:rPr>
                <w:rFonts w:ascii="Times New Roman Regular" w:eastAsia="Times New Roman" w:hAnsi="Times New Roman Regular"/>
                <w:sz w:val="20"/>
                <w:szCs w:val="20"/>
                <w:lang w:bidi="ar-SA"/>
              </w:rPr>
              <w:t xml:space="preserve"> ve güvenlik yöntimi Tedari</w:t>
            </w:r>
            <w:r>
              <w:rPr>
                <w:rFonts w:ascii="Times New Roman Regular" w:eastAsia="Times New Roman" w:hAnsi="Times New Roman Regular"/>
                <w:sz w:val="20"/>
                <w:szCs w:val="20"/>
                <w:lang w:bidi="ar-SA"/>
              </w:rPr>
              <w:t>k zinciri yönetimi Vaka sunumları</w:t>
            </w:r>
          </w:p>
          <w:p w:rsidR="00880036" w:rsidRDefault="00880036">
            <w:pPr>
              <w:contextualSpacing/>
              <w:jc w:val="both"/>
              <w:rPr>
                <w:sz w:val="20"/>
                <w:szCs w:val="20"/>
                <w:lang w:eastAsia="ja-JP"/>
              </w:rPr>
            </w:pP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302</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 xml:space="preserve">Corporate Information Systems </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enterprise systems management Integration of information systems Architecture of enterprise systems Development life cycle of enterprise systems </w:t>
            </w:r>
            <w:r>
              <w:rPr>
                <w:sz w:val="20"/>
                <w:szCs w:val="20"/>
              </w:rPr>
              <w:t>Realization strategy of enterprise systems Software and company selection Operations and post-realization Project management Organizational change and restructuring of business processes Ethics and security management Supply chain management Case presentat</w:t>
            </w:r>
            <w:r>
              <w:rPr>
                <w:sz w:val="20"/>
                <w:szCs w:val="20"/>
              </w:rPr>
              <w:t>ions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304</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Web Tasarımı Teknikleri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rFonts w:ascii="Times New Roman Regular" w:hAnsi="Times New Roman Regular"/>
                <w:sz w:val="20"/>
                <w:szCs w:val="20"/>
                <w:lang w:val="en-US" w:eastAsia="zh-CN"/>
              </w:rPr>
              <w:t>İnternet ve WEB Tanımları Html Temel Etiketleri Html Temel Etiketleri Metin ve Görünüm Etiketleri Metin ve Görünüm Etiketleri Bağlantı (Köprü) Oluşturma Bağlantı (Köprü) Oluşturma Tablo İşlemleri Tablo İşlemleri Formlar Formlar Çerçeveler Çoklu Ortam Araçl</w:t>
            </w:r>
            <w:r>
              <w:rPr>
                <w:rFonts w:ascii="Times New Roman Regular" w:hAnsi="Times New Roman Regular"/>
                <w:sz w:val="20"/>
                <w:szCs w:val="20"/>
                <w:lang w:val="en-US" w:eastAsia="zh-CN"/>
              </w:rPr>
              <w:t xml:space="preserve">arı Çoklu Ortam Araçları Stil Şablonu(CSS) Temelleri Stil Şablonu(CSS) Özellikleri Stil Şablonu(CSS) Özellikleri Menü İşlemleri Javascript ve Menü İşlemleri Domain Hosting ve Server işlemeleri </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304</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Web Design Techniques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Internet and WEB </w:t>
            </w:r>
            <w:r>
              <w:rPr>
                <w:sz w:val="20"/>
                <w:szCs w:val="20"/>
              </w:rPr>
              <w:t>Definitions Html Basic Tags Html Basic Tags Text and View Tags Text and View Tags Creating a Link (Hyperlink) Creating a Link (Hyperlink) Table Operations Table Operations Forms Forms Frames Multimedia Tools Multimedia Tools Style Template (CSS) Basics Sty</w:t>
            </w:r>
            <w:r>
              <w:rPr>
                <w:sz w:val="20"/>
                <w:szCs w:val="20"/>
              </w:rPr>
              <w:t>le Template( CSS) Properties Style Template (CSS) Properties Menu Operations Javascript and Menu Operations Domain Hosting and Server operations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306</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İş Uygulamaları Geliştirme</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Giriş ve Temel Kavramlar</w:t>
            </w:r>
            <w:r>
              <w:rPr>
                <w:sz w:val="20"/>
                <w:szCs w:val="20"/>
              </w:rPr>
              <w:t xml:space="preserve"> Geliştirme Ortamları ve Araçları Veri Modelleri ve Veritabanı Tasarımı Kullanıcı Arayüzü Geliştirme İş Mantığı ve Süreçlerin Yönetimi Güvenlik ve Veri Koruma Mobil Uygulama Geliştirme Web Tabanlı Uygulama Geliştirme Test ve Hata Ayıklama Stratejileri Uygu</w:t>
            </w:r>
            <w:r>
              <w:rPr>
                <w:sz w:val="20"/>
                <w:szCs w:val="20"/>
              </w:rPr>
              <w:t>lama Dağıtımı ve Sürdürülebilirlik</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306</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Web Design Techniques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and Basic Concepts Development Environments and Tools Data Models and Database Design User Interface Development Business Logic and Process Management Security and </w:t>
            </w:r>
            <w:r>
              <w:rPr>
                <w:sz w:val="20"/>
                <w:szCs w:val="20"/>
              </w:rPr>
              <w:t>Data Protection Mobile Application Development Web-Based Application Development Testing and Debugging Strategies Application Deployment and Sustainability</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308</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Karar Vermede Sayısal Analiz</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Doğrusal </w:t>
            </w:r>
            <w:r>
              <w:rPr>
                <w:sz w:val="20"/>
                <w:szCs w:val="20"/>
              </w:rPr>
              <w:t>Programlama, Taşıma Modelleri, Ağ Optimizasyon Modelleri, Tahmin Yöntemleri, Belirsizlik Altında Karar Analizi ve Envanter Yönetimi, Ağ Modelleri, Kuyruk Teorisi, Klasik Optimizasyon Teorisi, Simülasyon ve Hedef Programlama</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308</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
                <w:sz w:val="20"/>
                <w:szCs w:val="20"/>
                <w:lang w:eastAsia="ja-JP"/>
              </w:rPr>
            </w:pPr>
            <w:r>
              <w:rPr>
                <w:sz w:val="20"/>
              </w:rPr>
              <w:t xml:space="preserve">Numerical Analysis in </w:t>
            </w:r>
            <w:r>
              <w:rPr>
                <w:sz w:val="20"/>
              </w:rPr>
              <w:t>Decision Making</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Linear Programming, Transportation Models, Network Optimization Models, Forecasting Methods, Decision Analysis and Inventory Management Under Uncertainty, Network Models, Queuing Theory, Classical Optimization Theory, Simulation</w:t>
            </w:r>
            <w:r>
              <w:rPr>
                <w:sz w:val="20"/>
                <w:szCs w:val="20"/>
              </w:rPr>
              <w:t xml:space="preserve"> and Goal Programming</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310</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Elektronik Ticaret ve E-İşletme</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proofErr w:type="gramStart"/>
            <w:r>
              <w:rPr>
                <w:sz w:val="20"/>
                <w:szCs w:val="20"/>
              </w:rPr>
              <w:t>Giriş, Temel Kavramlar ve E-ticaretin Etkileri Bilgi Toplumu ve E-ticarette Temel Araçlar E-ticaret Araçları 1: DNS, IP, IPv6, WWW, FTP, intranet, extranet Kablosuz ağlar, mobil sistemler, Bluetooth, Wi-Fi, sosyal medya Mobil ticaret, kupon, web, reklamlar</w:t>
            </w:r>
            <w:r>
              <w:rPr>
                <w:sz w:val="20"/>
                <w:szCs w:val="20"/>
              </w:rPr>
              <w:t xml:space="preserve">, uygulamalar, oyunlar, konum tabanlı servisler E-ticarette Ödeme Sistemleri ve Güvenlik Dijital Dönüşüm ve E-business E-işletme ve Bilgi Sistemleri Elektronik, Dijital ve Viral Pazarlama Elektronik pazarlamada sosyal medya, veri tabanı ve arama motorları </w:t>
            </w:r>
            <w:r>
              <w:rPr>
                <w:sz w:val="20"/>
                <w:szCs w:val="20"/>
              </w:rPr>
              <w:t xml:space="preserve">E-ticaret Hukuku </w:t>
            </w:r>
            <w:proofErr w:type="gramEnd"/>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310</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Electronic Commerce and E-Business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4</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Basic Concepts and Effects of E-commerce Basic Tools in Information Society and E-commerce E-commerce Tools 1: DNS, IP, IPv6, WWW, FTP, intranet, extranet Wireless </w:t>
            </w:r>
            <w:r>
              <w:rPr>
                <w:sz w:val="20"/>
                <w:szCs w:val="20"/>
              </w:rPr>
              <w:t xml:space="preserve">networks, mobile systems, Bluetooth, Wi-Fi, social media Mobile commerce, coupon, web, advertisements, applications, games, location-based services Payment Systems and Security in E-commerce Digital Transformation and E-business E-business and Information </w:t>
            </w:r>
            <w:r>
              <w:rPr>
                <w:sz w:val="20"/>
                <w:szCs w:val="20"/>
              </w:rPr>
              <w:t xml:space="preserve">Systems Electronic, Digital and Viral Marketing Social media, database and search in electronic </w:t>
            </w:r>
            <w:proofErr w:type="gramStart"/>
            <w:r>
              <w:rPr>
                <w:sz w:val="20"/>
                <w:szCs w:val="20"/>
              </w:rPr>
              <w:t>marketing</w:t>
            </w:r>
            <w:proofErr w:type="gramEnd"/>
            <w:r>
              <w:rPr>
                <w:sz w:val="20"/>
                <w:szCs w:val="20"/>
              </w:rPr>
              <w:t xml:space="preserve"> engines E-commerce Law</w:t>
            </w:r>
          </w:p>
        </w:tc>
      </w:tr>
    </w:tbl>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312</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Büyük Veri ve İş Analitiği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Büyük Veri Nedir? Büyük Veri </w:t>
            </w:r>
            <w:r>
              <w:rPr>
                <w:sz w:val="20"/>
                <w:szCs w:val="20"/>
              </w:rPr>
              <w:t xml:space="preserve">Teknolojileri ve Altyapıları Veri Saklama ve Dağıtım Modelleri Veri Madenciliği ve Analitik Modeller Veri Keşfi ve Görselleştirme Araçları Büyük Veri Analitiği Uygulama Alanları Veri Güvenliği ve Gizlilik İş </w:t>
            </w:r>
            <w:proofErr w:type="gramStart"/>
            <w:r>
              <w:rPr>
                <w:sz w:val="20"/>
                <w:szCs w:val="20"/>
              </w:rPr>
              <w:t>Zekası</w:t>
            </w:r>
            <w:proofErr w:type="gramEnd"/>
            <w:r>
              <w:rPr>
                <w:sz w:val="20"/>
                <w:szCs w:val="20"/>
              </w:rPr>
              <w:t xml:space="preserve"> (BI) ve Büyük Veri Entegrasyonu Makine Öğ</w:t>
            </w:r>
            <w:r>
              <w:rPr>
                <w:sz w:val="20"/>
                <w:szCs w:val="20"/>
              </w:rPr>
              <w:t>renimi ve Büyük Veri Analitiği Büyük Veri Projelerinin Yönetimi</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312</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Electronic Commerce and E-Business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What is Big Data? Big Data Technologies and Infrastructures Data Storage and Distribution Models Data Mining and Analytical Models Data </w:t>
            </w:r>
            <w:r>
              <w:rPr>
                <w:sz w:val="20"/>
                <w:szCs w:val="20"/>
              </w:rPr>
              <w:t>Discovery and Visualization Tools Big Data Analytics Application Areas Data Security and Privacy Business Intelligence (BI) and Big Data Integration Machine Learning and Big Data Analytics Management of Big Data Projects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 xml:space="preserve">AKTS </w:t>
            </w:r>
            <w:r>
              <w:rPr>
                <w:b/>
                <w:sz w:val="20"/>
                <w:szCs w:val="20"/>
              </w:rPr>
              <w:t>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403</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Müşteri İlişkileri Yönetimi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Müşteri İlişkileri Yönetimi (MİY) Nedir? MİY'nin İş Dünyasındaki Rolü ve Önemi MİY Stratejileri ve Modelleri Müşteri Veri Yönetimi ve Analitiği MİY'de Teknolojik Araçlar ve CRM Yazılımları Müşteri </w:t>
            </w:r>
            <w:r>
              <w:rPr>
                <w:sz w:val="20"/>
                <w:szCs w:val="20"/>
              </w:rPr>
              <w:t>Deneyimi ve Müşteri Sadakati Sosyal Medya ve MİY MİY Projelerinde Başarı Faktörleri MİY ve Satış Otomasyonu Entegrasyonu MİY Etik ve Müşteri Verilerinin Korunması</w:t>
            </w: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403</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Customer Relationship 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What is Customer Relationship </w:t>
            </w:r>
            <w:r>
              <w:rPr>
                <w:sz w:val="20"/>
                <w:szCs w:val="20"/>
              </w:rPr>
              <w:t xml:space="preserve">Management (CRM)? </w:t>
            </w:r>
            <w:proofErr w:type="gramStart"/>
            <w:r>
              <w:rPr>
                <w:sz w:val="20"/>
                <w:szCs w:val="20"/>
              </w:rPr>
              <w:t>The Role and Importance of CRM in the Business World CRM Strategies and Models Customer Data Management and Analytics Technological Tools and CRM Software in CRM Customer Experience and Customer Loyalty Social Media and CRM Success Factor</w:t>
            </w:r>
            <w:r>
              <w:rPr>
                <w:sz w:val="20"/>
                <w:szCs w:val="20"/>
              </w:rPr>
              <w:t>s in CRM Projects CRM and Sales Automation Integration CRM Ethics and Protection of Customer Data</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3"/>
        <w:gridCol w:w="5340"/>
        <w:gridCol w:w="540"/>
        <w:gridCol w:w="403"/>
        <w:gridCol w:w="403"/>
        <w:gridCol w:w="416"/>
        <w:gridCol w:w="1065"/>
      </w:tblGrid>
      <w:tr w:rsidR="00880036">
        <w:trPr>
          <w:trHeight w:val="369"/>
        </w:trPr>
        <w:tc>
          <w:tcPr>
            <w:tcW w:w="600"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lastRenderedPageBreak/>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3"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0"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405</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İşletmeler İçin Karar Destek Sistemleri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3"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043"/>
        </w:trPr>
        <w:tc>
          <w:tcPr>
            <w:tcW w:w="600"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9"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Karar Verme kuramına genel bir bakış Karar verme </w:t>
            </w:r>
            <w:r>
              <w:rPr>
                <w:sz w:val="20"/>
                <w:szCs w:val="20"/>
              </w:rPr>
              <w:t xml:space="preserve">sürecinin aşamaları Matematiksel Modelleme Kesikli zamanlı sistemler Sürekli zamanlı sistemler Karar Teorisi Markov Analizi Oyun teorisi Çok </w:t>
            </w:r>
            <w:proofErr w:type="gramStart"/>
            <w:r>
              <w:rPr>
                <w:sz w:val="20"/>
                <w:szCs w:val="20"/>
              </w:rPr>
              <w:t>kriterli</w:t>
            </w:r>
            <w:proofErr w:type="gramEnd"/>
            <w:r>
              <w:rPr>
                <w:sz w:val="20"/>
                <w:szCs w:val="20"/>
              </w:rPr>
              <w:t xml:space="preserve"> karar verme teknikleri</w:t>
            </w:r>
          </w:p>
        </w:tc>
      </w:tr>
      <w:tr w:rsidR="00880036">
        <w:trPr>
          <w:trHeight w:val="228"/>
        </w:trPr>
        <w:tc>
          <w:tcPr>
            <w:tcW w:w="600"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405</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Decision Support Systems for Businesess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3"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5</w:t>
            </w:r>
          </w:p>
        </w:tc>
      </w:tr>
      <w:tr w:rsidR="00880036">
        <w:trPr>
          <w:trHeight w:val="1043"/>
        </w:trPr>
        <w:tc>
          <w:tcPr>
            <w:tcW w:w="600"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9"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An overview of </w:t>
            </w:r>
            <w:r>
              <w:rPr>
                <w:sz w:val="20"/>
                <w:szCs w:val="20"/>
              </w:rPr>
              <w:t>decision-making theory Stages of the decision-making process Mathematical Modeling Discrete-time systems Continuous-time systems Decision Theory Markov Analysis Game theory Multi-criteria decision-making techniques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409</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Stratejik Yönetim</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pStyle w:val="NormalWeb"/>
              <w:spacing w:beforeAutospacing="0" w:afterAutospacing="0"/>
              <w:jc w:val="both"/>
              <w:rPr>
                <w:rFonts w:ascii="Times New Roman Regular" w:hAnsi="Times New Roman Regular" w:cs="Times New Roman Regular" w:hint="eastAsia"/>
                <w:sz w:val="20"/>
                <w:szCs w:val="20"/>
              </w:rPr>
            </w:pPr>
            <w:r>
              <w:rPr>
                <w:rFonts w:ascii="Times New Roman Regular" w:eastAsia="Helvetica Neue" w:hAnsi="Times New Roman Regular" w:cs="Times New Roman Regular"/>
                <w:sz w:val="20"/>
                <w:szCs w:val="20"/>
              </w:rPr>
              <w:t xml:space="preserve">Stratejik Yönetim Düşüncesinin Gelişimi ve Stratejik Yönetim Teorisi Stratejik Yönetim Okulları ve Yaklaşımlar stratejik Yönetimle İlgili Temel Kavramlar, Yaklaşımlar ve Stratejik Yönetim Süreci Stratejik Analiz: Dış </w:t>
            </w:r>
            <w:r>
              <w:rPr>
                <w:rFonts w:ascii="Times New Roman Regular" w:eastAsia="Helvetica Neue" w:hAnsi="Times New Roman Regular" w:cs="Times New Roman Regular"/>
                <w:sz w:val="20"/>
                <w:szCs w:val="20"/>
              </w:rPr>
              <w:t>Çevre Analizi Stratejik Analiz: İç Çevre Analizi Strateji Analizleri Stratejilerin Belirlenmesi: Temel Stratejiler ve Kurumsal Stratejler Rekabet Stratejileri Fonksiyonel Stratejiler Stratejilerin Uygulanması Stratejik Kontrol</w:t>
            </w:r>
          </w:p>
          <w:p w:rsidR="00880036" w:rsidRDefault="00880036">
            <w:pPr>
              <w:contextualSpacing/>
              <w:jc w:val="both"/>
              <w:rPr>
                <w:sz w:val="20"/>
                <w:szCs w:val="20"/>
                <w:lang w:eastAsia="ja-JP"/>
              </w:rPr>
            </w:pPr>
          </w:p>
        </w:tc>
      </w:tr>
      <w:tr w:rsidR="00880036">
        <w:trPr>
          <w:trHeight w:val="22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409</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 xml:space="preserve">Strategic </w:t>
            </w:r>
            <w:r>
              <w:rPr>
                <w:bCs/>
                <w:sz w:val="20"/>
                <w:szCs w:val="20"/>
                <w:lang w:eastAsia="ja-JP"/>
              </w:rPr>
              <w:t>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Development of Strategic Management Thought and Strategic Management Theory Strategic Management Schools and Approaches Basic Concepts, Approaches and Strategic Management Process Related to Strategic Management Strategic Analysis: </w:t>
            </w:r>
            <w:r>
              <w:rPr>
                <w:sz w:val="20"/>
                <w:szCs w:val="20"/>
              </w:rPr>
              <w:t>External Environment Analysis Strategic Analysis: Internal Environment Analysis Strategy Analysis Determination of Strategies: Basic Strategies and Corporate Strategies Competitive Strategies Functional Strategies Implementation of Strategies Strategic Con</w:t>
            </w:r>
            <w:r>
              <w:rPr>
                <w:sz w:val="20"/>
                <w:szCs w:val="20"/>
              </w:rPr>
              <w:t>trol</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411</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Girişimcilik</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rFonts w:ascii="Times New Roman Regular" w:eastAsia="Helvetica Neue" w:hAnsi="Times New Roman Regular"/>
                <w:sz w:val="20"/>
                <w:szCs w:val="20"/>
                <w:lang w:val="en-US" w:eastAsia="zh-CN"/>
              </w:rPr>
              <w:t xml:space="preserve">Girişimcilik Kavramı ve Tanımı Girişimci Ruhu ve Özellikleri İş Fikri Oluşturma ve Geliştirme İş Planı Hazırlama Girişimcilik Ekosistemi ve Kaynaklar Finansal Yönetim ve </w:t>
            </w:r>
            <w:r>
              <w:rPr>
                <w:rFonts w:ascii="Times New Roman Regular" w:eastAsia="Helvetica Neue" w:hAnsi="Times New Roman Regular"/>
                <w:sz w:val="20"/>
                <w:szCs w:val="20"/>
                <w:lang w:val="en-US" w:eastAsia="zh-CN"/>
              </w:rPr>
              <w:t>Sürdürülebilirlik Pazar Araştırması ve Hedef Kitlenin Belirlenmesi İnovasyon ve Teknoloji Odaklı Girişimcilik Risk Yönetimi ve Kriz Durumlarına Hazırlık Girişimcilikte Başarı Hikayeleri ve Başarılı Girişimcilik Modelleri</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411</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Entrepreneurship</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Entrepreneurship Concept and Definition Entrepreneurship Spirit and Characteristics Business Idea Creation and Development Business Plan Preparation Entrepreneurship Ecosystem and Resources Financial Management and Sustainability Market Research and </w:t>
            </w:r>
            <w:r>
              <w:rPr>
                <w:sz w:val="20"/>
                <w:szCs w:val="20"/>
              </w:rPr>
              <w:t>Target Audience Determination Innovation and Technology Focused Entrepreneurship Risk Management and Preparation for Crisis Situations Success Stories and Successful Entrepreneurship Models in Entrepreneurship</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 xml:space="preserve">AKTS </w:t>
            </w:r>
            <w:r>
              <w:rPr>
                <w:b/>
                <w:sz w:val="20"/>
                <w:szCs w:val="20"/>
              </w:rPr>
              <w:t>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413</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Bilim ve Teknoloji Politikaları</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Bilim ve Teknoloji Politikalarına Giriş Bilim ve Teknoloji Ekosistemi Bilim ve Teknoloji Finansmanı Bilim ve Teknoloji Politikalarının Hukuki Boyutları Bilim ve Teknoloji Diplomasisi Bilim ve Teknoloji Eğitimi ve İnsan Kaynakları </w:t>
            </w:r>
            <w:proofErr w:type="gramStart"/>
            <w:r>
              <w:rPr>
                <w:sz w:val="20"/>
                <w:szCs w:val="20"/>
              </w:rPr>
              <w:t>Yönetimi  Etik</w:t>
            </w:r>
            <w:proofErr w:type="gramEnd"/>
            <w:r>
              <w:rPr>
                <w:sz w:val="20"/>
                <w:szCs w:val="20"/>
              </w:rPr>
              <w:t xml:space="preserve"> ve Bilim Te</w:t>
            </w:r>
            <w:r>
              <w:rPr>
                <w:sz w:val="20"/>
                <w:szCs w:val="20"/>
              </w:rPr>
              <w:t>knoloji Politikalarında Sürdürülebilirlik  Bilim ve Teknoloji Politikalarında Küresel İşbirliği ve Rekabet Yenilikçilik ve Girişimcilik Politikaları  Bilim ve Teknoloji Politikalarında Toplumsal Cinsiyet Eşitliği Bilim ve Teknoloji Politikalarında Risk Yön</w:t>
            </w:r>
            <w:r>
              <w:rPr>
                <w:sz w:val="20"/>
                <w:szCs w:val="20"/>
              </w:rPr>
              <w:t xml:space="preserve">etimi Geleceğin Bilim ve Teknoloji Politikaları: Trendler ve Öngörüler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413</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Science and Technology Policies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Science and Technology Policies Science and Technology Ecosystem Science and Technology Financing Legal Dimensions </w:t>
            </w:r>
            <w:r>
              <w:rPr>
                <w:sz w:val="20"/>
                <w:szCs w:val="20"/>
              </w:rPr>
              <w:t>of Science and Technology Policies Science and Technology Diplomacy Science and Technology Education and Human Resources Management Ethics and Sustainability in Science Technology Policies Global Cooperation and Competition in Science and Technology Polici</w:t>
            </w:r>
            <w:r>
              <w:rPr>
                <w:sz w:val="20"/>
                <w:szCs w:val="20"/>
              </w:rPr>
              <w:t>es Innovation and Entrepreneurship Policies Science Gender Equality in Science and Technology Policies Risk Management in Science and Technology Policies Future Science and Technology Policies: Trends and Predictions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415</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Bilgi Sistemleri Güvenliği ve Risk Yönetimi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 Bilgi Sistemleri Güvenliği Temelleri Bilgi Güvenliği Politikaları ve Standartları Saldırı ve Tehdit Modelleri Ağ Güvenliği ve Firewall Yönetimi Kriptografi ve Veri Güvenliği Bilgi Sistemleri Denetimi ve İzleme Risk Yönetimi İlkeleri ve Modelleri Kriz Yöne</w:t>
            </w:r>
            <w:r>
              <w:rPr>
                <w:sz w:val="20"/>
                <w:szCs w:val="20"/>
              </w:rPr>
              <w:t xml:space="preserve">timi ve Olay Müdahale Planları Kurumsal Güvenlik ve İnsan </w:t>
            </w:r>
            <w:proofErr w:type="gramStart"/>
            <w:r>
              <w:rPr>
                <w:sz w:val="20"/>
                <w:szCs w:val="20"/>
              </w:rPr>
              <w:t>Faktörü  Yasal</w:t>
            </w:r>
            <w:proofErr w:type="gramEnd"/>
            <w:r>
              <w:rPr>
                <w:sz w:val="20"/>
                <w:szCs w:val="20"/>
              </w:rPr>
              <w:t xml:space="preserve"> ve Etik Konular: Bilgi Sistemleri Güvenliği Bulut Bilişim Güvenliği  Geleceğin Bilgi Sistemleri Güvenliği Trendleri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415</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Science and Technology Policies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Information </w:t>
            </w:r>
            <w:r>
              <w:rPr>
                <w:sz w:val="20"/>
                <w:szCs w:val="20"/>
              </w:rPr>
              <w:t>Systems Security Fundamentals Information Security Policies and Standards Attack and Threat Models Network Security and Firewall Management Cryptography and Data Security Information Systems Audit and Monitoring Risk Management Principles and Models Crisis</w:t>
            </w:r>
            <w:r>
              <w:rPr>
                <w:sz w:val="20"/>
                <w:szCs w:val="20"/>
              </w:rPr>
              <w:t xml:space="preserve"> Management and Incident Response Plans Corporate Security and Human Factor Legal and Ethical Issues: Information Systems Security Cloud Computing Security Future Information Systems Security Trends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417</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 xml:space="preserve">Bilişim </w:t>
            </w:r>
            <w:r>
              <w:rPr>
                <w:sz w:val="20"/>
              </w:rPr>
              <w:t>Toplumu ve E-Devlet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Bilişim Toplumu ve E-Devlet Kavramlarına Giriş Dijital Dönüşüm ve Bilişim Toplumu Modelleri E-Devletin Tarihsel Gelişimi ve Küresel Örnekler E-Devlet Stratejileri ve </w:t>
            </w:r>
            <w:proofErr w:type="gramStart"/>
            <w:r>
              <w:rPr>
                <w:sz w:val="20"/>
                <w:szCs w:val="20"/>
              </w:rPr>
              <w:t>Politikaları  Dijital</w:t>
            </w:r>
            <w:proofErr w:type="gramEnd"/>
            <w:r>
              <w:rPr>
                <w:sz w:val="20"/>
                <w:szCs w:val="20"/>
              </w:rPr>
              <w:t xml:space="preserve"> Vatandaşlık ve Bireyin Rolü E-Devlet Hizmet Modelleri ve Uygulamalar</w:t>
            </w:r>
            <w:r>
              <w:rPr>
                <w:sz w:val="20"/>
                <w:szCs w:val="20"/>
              </w:rPr>
              <w:t xml:space="preserve">ı Bilişim Güvenliği ve E-Devlet Sistemleri Veri Toplumu ve Bilgi Yönetimi E-Devlette İnteroperabilite ve Entegrasyon  E-Devlet ve Kamu-Özel İşbirliği Modelleri  E-Participasyon ve Demokratik Katılım Geleceğin Bilişim Toplumu ve E-Devlet Vizyonları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417</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Information Society and E-Government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Information Society and E-Government Concepts Digital Transformation and Information Society Models Historical Development of E-Government and Global Examples E-Government Strategies and </w:t>
            </w:r>
            <w:r>
              <w:rPr>
                <w:sz w:val="20"/>
                <w:szCs w:val="20"/>
              </w:rPr>
              <w:t>Policies Digital Citizenship and the Role of the Individual E-Government Service Models and Applications Information Security and E-Government Systems Data Society and Information Management Interoperability and Integration in E-Government E-Government and</w:t>
            </w:r>
            <w:r>
              <w:rPr>
                <w:sz w:val="20"/>
                <w:szCs w:val="20"/>
              </w:rPr>
              <w:t xml:space="preserve"> Public-Private Partnership Models E-Participation and Democratic Participation Future Information Society and E-Government Visions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419</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Teknolojik Liderlik ve Motivasyon</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Teknolojik Liderlik ve Motivasyona </w:t>
            </w:r>
            <w:proofErr w:type="gramStart"/>
            <w:r>
              <w:rPr>
                <w:sz w:val="20"/>
                <w:szCs w:val="20"/>
              </w:rPr>
              <w:t>Giriş  Liderlik</w:t>
            </w:r>
            <w:proofErr w:type="gramEnd"/>
            <w:r>
              <w:rPr>
                <w:sz w:val="20"/>
                <w:szCs w:val="20"/>
              </w:rPr>
              <w:t xml:space="preserve"> Modelleri ve Teknolojiye Adaptasyon  Teknolojik İnovasyonun Liderlik Üzerindeki Etkileri Liderlikte Dijital Dönüşüm ve Değişim Yönetimi Teknolojik Liderlikte İnsan Kaynakları Yönetimi  Motivasyon Teorileri</w:t>
            </w:r>
            <w:r>
              <w:rPr>
                <w:sz w:val="20"/>
                <w:szCs w:val="20"/>
              </w:rPr>
              <w:t xml:space="preserve"> ve Teknolojik Çalışma Ortamları  Liderlik ve Takım Dinamikleri  Teknolojik Liderlikte İletişim Stratejileri Duygusal Zeka ve Teknolojik Liderlik Teknolojik Liderlik ve Çeşitlilik Yönetimi  Güçlü Bir Teknolojik Liderin Özellikleri Geleceğin Liderlik Paradi</w:t>
            </w:r>
            <w:r>
              <w:rPr>
                <w:sz w:val="20"/>
                <w:szCs w:val="20"/>
              </w:rPr>
              <w:t xml:space="preserve">gmaları ve Motivasyon Trendleri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419</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Technological Leadership and Motivation</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Technological Leadership and Motivation Leadership Models and Adaptation to Technology Effects of Technological Innovation on Leadership Digital </w:t>
            </w:r>
            <w:r>
              <w:rPr>
                <w:sz w:val="20"/>
                <w:szCs w:val="20"/>
              </w:rPr>
              <w:t>Transformation and Change Management in Leadership Human Resources Management in Technological Leadership Motivation Theories and Technological Work Environments Leadership and Team Dynamics Communication Strategies in Technological Leadership Emotional In</w:t>
            </w:r>
            <w:r>
              <w:rPr>
                <w:sz w:val="20"/>
                <w:szCs w:val="20"/>
              </w:rPr>
              <w:t>telligence and Technological Leadership Technological Leadership and Diversity Management Characteristics of a Strong Technological Leader Future Leadership Paradigms and Motivation Trends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421</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 xml:space="preserve">Yapay </w:t>
            </w:r>
            <w:proofErr w:type="gramStart"/>
            <w:r>
              <w:rPr>
                <w:sz w:val="20"/>
              </w:rPr>
              <w:t>Zeka</w:t>
            </w:r>
            <w:proofErr w:type="gramEnd"/>
            <w:r>
              <w:rPr>
                <w:sz w:val="20"/>
              </w:rPr>
              <w:t xml:space="preserve"> </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1"/>
                <w:szCs w:val="21"/>
              </w:rPr>
              <w:t xml:space="preserve">Yapay </w:t>
            </w:r>
            <w:proofErr w:type="gramStart"/>
            <w:r>
              <w:rPr>
                <w:sz w:val="21"/>
                <w:szCs w:val="21"/>
              </w:rPr>
              <w:t>zekaya</w:t>
            </w:r>
            <w:proofErr w:type="gramEnd"/>
            <w:r>
              <w:rPr>
                <w:sz w:val="21"/>
                <w:szCs w:val="21"/>
              </w:rPr>
              <w:t xml:space="preserve"> giriş, Doğal ve Yapay Zeka, Turing Testi, Arama yöntemleri, Planlama, Sezgisel Problem Çözme, Bilgi gösterilimi, Yüklem Mantığı, Yapay Zeka Programlama Dilleri, Common Lisp ile programlama, Oyun Teorisi, Genetik Algoritmalar, Bulanık </w:t>
            </w:r>
            <w:r>
              <w:rPr>
                <w:sz w:val="21"/>
                <w:szCs w:val="21"/>
              </w:rPr>
              <w:t>Mantık, Uzman Sistemler, Yapay Zeka Uygulamaları.</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421</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Artifical Intelligence</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to artificial intelligence, Natural and Artificial Intelligence, Turing Test, Search methods, Planning, Intuitive Problem Solving, Knowledge </w:t>
            </w:r>
            <w:r>
              <w:rPr>
                <w:sz w:val="20"/>
                <w:szCs w:val="20"/>
              </w:rPr>
              <w:t>representation, Predicate Logic, Artificial Intelligence Programming Languages, Programming with Common Lisp, Game Theory, Genetic Algorithms, Fuzzy Logic, Expert Systems, Artificial Intelligence Applications.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8"/>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402</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Tedarik Zinciri Yönetimi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Tedarik zinciri yönetimi ve tedarik zinciri stratejisine genel bir </w:t>
            </w:r>
            <w:proofErr w:type="gramStart"/>
            <w:r>
              <w:rPr>
                <w:sz w:val="20"/>
                <w:szCs w:val="20"/>
              </w:rPr>
              <w:t>bakış    Pazarlama</w:t>
            </w:r>
            <w:proofErr w:type="gramEnd"/>
            <w:r>
              <w:rPr>
                <w:sz w:val="20"/>
                <w:szCs w:val="20"/>
              </w:rPr>
              <w:t xml:space="preserve"> lojistiği ve tedarik zinciri yönetimi   Tedarik zincirinde dış kaynak kullanımı ve koordinasyon   Lojistik maliyetler ve lojistik maliyet yönetimi   Müşteri ilişkileri yö</w:t>
            </w:r>
            <w:r>
              <w:rPr>
                <w:sz w:val="20"/>
                <w:szCs w:val="20"/>
              </w:rPr>
              <w:t>netimi   Satış ve operasyonel planlama   Tedarikçi seçimi ve değerlendirme süreci   Tedarik zincirinde e-satın alma işlevinin kullanım   Lojistik ve taşımacılık yönetimi   Tersine tedarik zinciri yönetimi   Tedarik zinciri performans değerleme süreci   Örn</w:t>
            </w:r>
            <w:r>
              <w:rPr>
                <w:sz w:val="20"/>
                <w:szCs w:val="20"/>
              </w:rPr>
              <w:t xml:space="preserve">ek Olay Çalışması: Würth'ün tedarik zinciri uygulamaları   Örnek Olay Çalışması: Wall Mart'ın tedarik zinciri uygulamaları   Örnek Olay Çalışması: Zara'nın tedarik zinciri uygulamaları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402</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Supply Chain 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An overview of supply </w:t>
            </w:r>
            <w:r>
              <w:rPr>
                <w:sz w:val="20"/>
                <w:szCs w:val="20"/>
              </w:rPr>
              <w:t>chain management and supply chain strategy Marketing logistics and supply chain management Outsourcing and coordination in the supply chain Logistics costs and logistics cost management Customer relationship management Sales and operational planning Suppli</w:t>
            </w:r>
            <w:r>
              <w:rPr>
                <w:sz w:val="20"/>
                <w:szCs w:val="20"/>
              </w:rPr>
              <w:t>er selection and evaluation process Use of e-procurement in the supply chain Logistics and transportation management Reverse supply chain management Supply chain performance appraisal process Case Study: Würth's supply chain practices Case Study: Wall Mart</w:t>
            </w:r>
            <w:r>
              <w:rPr>
                <w:sz w:val="20"/>
                <w:szCs w:val="20"/>
              </w:rPr>
              <w:t>'s supply chain practices Case Study: Zara's supply chain practices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404</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Proje</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8</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12</w:t>
            </w:r>
          </w:p>
        </w:tc>
      </w:tr>
      <w:tr w:rsidR="00880036">
        <w:trPr>
          <w:trHeight w:val="1628"/>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Dersin tanıtımı. Proje nedir? Özellikleri nelerdir?    Okullarda Proje Programları (TÜBİTAK, AB, Kalkınma Ajansı ve diğerleri)   Bilimsel Proje </w:t>
            </w:r>
            <w:proofErr w:type="gramStart"/>
            <w:r>
              <w:rPr>
                <w:sz w:val="20"/>
                <w:szCs w:val="20"/>
              </w:rPr>
              <w:t>Türleri   Proje</w:t>
            </w:r>
            <w:proofErr w:type="gramEnd"/>
            <w:r>
              <w:rPr>
                <w:sz w:val="20"/>
                <w:szCs w:val="20"/>
              </w:rPr>
              <w:t xml:space="preserve"> Geliştirme Süreci   Proje Konu Seçimi Süreci   Alanyazın Taraması   Projede Bilimsel Yöntemin Uy</w:t>
            </w:r>
            <w:r>
              <w:rPr>
                <w:sz w:val="20"/>
                <w:szCs w:val="20"/>
              </w:rPr>
              <w:t xml:space="preserve">gulanması   Proje Yönetimi, Proje Yönetiminin Bileşenleri, Proje Yöneticisi, Yöneticinin Görev/Sorumluluk Ve Becerileri   Proje Planlama: Zaman – Maliyet – Kaynak Planlaması   Proje Raporu Hazırlama, Geliştirme ve Sonuçlandırma   Örnek Projeler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404</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Project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4</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8</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12</w:t>
            </w:r>
          </w:p>
        </w:tc>
      </w:tr>
      <w:tr w:rsidR="00880036">
        <w:trPr>
          <w:trHeight w:val="1765"/>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Introduction of the course. What is the project? What are its features? </w:t>
            </w:r>
            <w:proofErr w:type="gramStart"/>
            <w:r>
              <w:rPr>
                <w:sz w:val="20"/>
                <w:szCs w:val="20"/>
              </w:rPr>
              <w:t xml:space="preserve">Project Programs in Schools (TÜBİTAK, EU, Development Agency and others) Scientific Project Types Project Development Process Project Topic Selection Process </w:t>
            </w:r>
            <w:r>
              <w:rPr>
                <w:sz w:val="20"/>
                <w:szCs w:val="20"/>
              </w:rPr>
              <w:t>Literature Review Application of Scientific Method in the Project Project Management, Components of Project Management, Project Manager, Duties/Responsibilities and Skills of the Manager Project Planning: Time – Cost - Resource Planning Project Report Prep</w:t>
            </w:r>
            <w:r>
              <w:rPr>
                <w:sz w:val="20"/>
                <w:szCs w:val="20"/>
              </w:rPr>
              <w:t>aration, Development and Finalization Sample Projects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406</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Mobil Uygulama Geliştirme</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Ders kapsamında mobil programlama bileşenleri, uygulama geliştirme süreci ile ilgili kavram ve metolojiler </w:t>
            </w:r>
            <w:r>
              <w:rPr>
                <w:sz w:val="20"/>
                <w:szCs w:val="20"/>
              </w:rPr>
              <w:t>verilmektedir. Android Studio yazılımı üzerinde uygulamalar gerçekleştirilmektedir.</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406</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Mobile Application Development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 xml:space="preserve">Within the scope of the course, mobile programming components, concepts and methodologies related to the application </w:t>
            </w:r>
            <w:r>
              <w:rPr>
                <w:sz w:val="20"/>
                <w:szCs w:val="20"/>
              </w:rPr>
              <w:t xml:space="preserve">development process are given. Applications are implemented on Android Studio </w:t>
            </w:r>
            <w:proofErr w:type="gramStart"/>
            <w:r>
              <w:rPr>
                <w:sz w:val="20"/>
                <w:szCs w:val="20"/>
              </w:rPr>
              <w:t>software</w:t>
            </w:r>
            <w:proofErr w:type="gramEnd"/>
            <w:r>
              <w:rPr>
                <w:sz w:val="20"/>
                <w:szCs w:val="20"/>
              </w:rPr>
              <w:t>.</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408</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İnternet ve Etik</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İnternet ve Etik Kavramlarına Giriş İnternetin Evrimi ve Etik İssizlikler İnternet Hizmet Sağlayıcıları ve Etik Sorumluluklar Dijital Mahremiyet ve İnternet Etik Normları Siber Güvenlik ve Etik </w:t>
            </w:r>
            <w:proofErr w:type="gramStart"/>
            <w:r>
              <w:rPr>
                <w:sz w:val="20"/>
                <w:szCs w:val="20"/>
              </w:rPr>
              <w:t>Sorunları  İnternet</w:t>
            </w:r>
            <w:proofErr w:type="gramEnd"/>
            <w:r>
              <w:rPr>
                <w:sz w:val="20"/>
                <w:szCs w:val="20"/>
              </w:rPr>
              <w:t xml:space="preserve"> ve Bilgi Erişiminde Adalet Sanal Toplulukl</w:t>
            </w:r>
            <w:r>
              <w:rPr>
                <w:sz w:val="20"/>
                <w:szCs w:val="20"/>
              </w:rPr>
              <w:t>ar ve Etik İnteraksiyonlar İnternet ve Dijital Dolandırıcılıkla Mücadele  İnternet ve Yapay Zeka Etik İlkeleri  İnternet ve Sosyal Medya Etik Kılavuzları  İnternet ve Kültürel Çeşitlilik: Etik Duyarlılık Geleceğin İnternet Etik Meseleleri ve Çözüm Strateji</w:t>
            </w:r>
            <w:r>
              <w:rPr>
                <w:sz w:val="20"/>
                <w:szCs w:val="20"/>
              </w:rPr>
              <w:t xml:space="preserve">leri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408</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Internet and Ethics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the Internet and Ethics Concepts Evolution of the Internet and Ethical Immigration Internet Service Providers and Ethical Responsibilities Digital Privacy and Internet Ethical Norms Cyber </w:t>
            </w:r>
            <w:r>
              <w:rPr>
                <w:sz w:val="20"/>
                <w:szCs w:val="20"/>
              </w:rPr>
              <w:t>​​Security and Ethical Issues Justice in the Internet and Information Access Virtual Communities and Ethical Interactions Internet and Combating Digital Fraud Internet and Artificial Intelligence Ethical Principles Internet and Social Media Ethics Guidelin</w:t>
            </w:r>
            <w:r>
              <w:rPr>
                <w:sz w:val="20"/>
                <w:szCs w:val="20"/>
              </w:rPr>
              <w:t>es Internet and Cultural Diversity: Ethical Sensitivity Future Internet Ethical Issues and Solution Strategies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lastRenderedPageBreak/>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410</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Dijital Pazarlama</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Dijitalleşme ve Dijital </w:t>
            </w:r>
            <w:proofErr w:type="gramStart"/>
            <w:r>
              <w:rPr>
                <w:sz w:val="20"/>
                <w:szCs w:val="20"/>
              </w:rPr>
              <w:t>İşletme   Dijital</w:t>
            </w:r>
            <w:proofErr w:type="gramEnd"/>
            <w:r>
              <w:rPr>
                <w:sz w:val="20"/>
                <w:szCs w:val="20"/>
              </w:rPr>
              <w:t xml:space="preserve"> Pazarlama </w:t>
            </w:r>
            <w:r>
              <w:rPr>
                <w:sz w:val="20"/>
                <w:szCs w:val="20"/>
              </w:rPr>
              <w:t>Kavramının Tanımı ve Gelişimi  Dijital Pazarlama Adımları  Dijital Pazarlama Faaliyetlerinin Entegrasyonu  Dijital Pazarlama Araçları: Sosyal Medya Pazarlaması  Entegre İnteraktif Pazarlama  Görüntü Reklamcılığı  E-posta Pazarlaması  Arama Motoru Pazarlama</w:t>
            </w:r>
            <w:r>
              <w:rPr>
                <w:sz w:val="20"/>
                <w:szCs w:val="20"/>
              </w:rPr>
              <w:t>sı (SEM)  Mobil Pazarlama  Veri Ambarı ve Veri Madenciliği  İçerik Pazarlaması ve Diğer Dijital Pazarlama Araçları  Dijital Markalaşma  Dijital Pazarlama Kampanyalarına İlişkin Örnek Olaylar</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410</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Digtal Marketing</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Digitalization and Digital </w:t>
            </w:r>
            <w:r>
              <w:rPr>
                <w:sz w:val="20"/>
                <w:szCs w:val="20"/>
              </w:rPr>
              <w:t>Business Definition and Development of the Digital Marketing Concept Digital Marketing Steps Integration of Digital Marketing Activities Digital Marketing Tools: Social Media Marketing Integrated Interactive Marketing Display Advertising Email Marketing Se</w:t>
            </w:r>
            <w:r>
              <w:rPr>
                <w:sz w:val="20"/>
                <w:szCs w:val="20"/>
              </w:rPr>
              <w:t>arch Engine Marketing (SEM) Mobile Marketing Data Warehousing and Data Mining Content Marketing and Others Digital Marketing Tools Digital Branding Case Studies on Digital Marketing Campaigns</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412</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 xml:space="preserve">Yenilik ve </w:t>
            </w:r>
            <w:r>
              <w:rPr>
                <w:sz w:val="20"/>
              </w:rPr>
              <w:t>Ürün/Hizmet Tasarımı</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Yenilik ve Tasarım Kavramlarına Giriş  Yenilik Yönetimi Modelleri ve Stratejileri Pazar Araştırmaları ve Müşteri İhtiyaç Analizi  Yaratıcı Düşünce ve Problem Çözme Süreçleri  Tasarım Düşüncesi ve İnovasyon Ürün ve Hizmet Geliştirme Süreci  Prototip ve Test</w:t>
            </w:r>
            <w:r>
              <w:rPr>
                <w:sz w:val="20"/>
                <w:szCs w:val="20"/>
              </w:rPr>
              <w:t xml:space="preserve"> Süreçleri  Dijital Tasarım ve Kullanıcı Deneyimi (UX) Tasarımı Yenilikçi İş Modelleri ve Stratejileri Sürdürülebilir Tasarım ve Yeşil İnovasyon Kültür ve EstetikYenilik ve Tasarım Kavramlarına Giriş  Yenilik Yönetimi Modelleri ve Stratejileri Pazar Araştı</w:t>
            </w:r>
            <w:r>
              <w:rPr>
                <w:sz w:val="20"/>
                <w:szCs w:val="20"/>
              </w:rPr>
              <w:t>rmaları ve Müşteri İhtiyaç Analizi  Yaratıcı Düşünce ve Problem Çözme Süreçleri  Tasarım Düşüncesi ve İnovasyon Ürün ve Hizmet Geliştirme Süreci  Prototip ve Test Süreçleri  Dijital Tasarım ve Kullanıcı Deneyimi (UX) Tasarımı Yenilikçi İş Modelleri ve Stra</w:t>
            </w:r>
            <w:r>
              <w:rPr>
                <w:sz w:val="20"/>
                <w:szCs w:val="20"/>
              </w:rPr>
              <w:t xml:space="preserve">tejileri Sürdürülebilir Tasarım ve Yeşil İnovasyon Kültür ve Estetik: Ürün/Hizmet Tasarımında </w:t>
            </w:r>
            <w:proofErr w:type="gramStart"/>
            <w:r>
              <w:rPr>
                <w:sz w:val="20"/>
                <w:szCs w:val="20"/>
              </w:rPr>
              <w:t>Etkileşim  : Ürün</w:t>
            </w:r>
            <w:proofErr w:type="gramEnd"/>
            <w:r>
              <w:rPr>
                <w:sz w:val="20"/>
                <w:szCs w:val="20"/>
              </w:rPr>
              <w:t xml:space="preserve">/Hizmet Tasarımında Etkileşim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412</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Innovation and Product/Service Design</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Innovation and Design Concepts </w:t>
            </w:r>
            <w:r>
              <w:rPr>
                <w:sz w:val="20"/>
                <w:szCs w:val="20"/>
              </w:rPr>
              <w:t>Innovation Management Models and Strategies Market Research and Customer Needs Analysis Creative Thinking and Problem Solving Processes Design Thinking and Innovation Product and Service Development Process Prototype and Testing Processes Digital Design an</w:t>
            </w:r>
            <w:r>
              <w:rPr>
                <w:sz w:val="20"/>
                <w:szCs w:val="20"/>
              </w:rPr>
              <w:t>d User Experience (UX) Design Innovative Business Models and Strategies Sustainable Design and Green Innovation Culture and Aesthetics Introduction to Innovation and Design Concepts Innovation Management Models and Strategies Market Research and Customer N</w:t>
            </w:r>
            <w:r>
              <w:rPr>
                <w:sz w:val="20"/>
                <w:szCs w:val="20"/>
              </w:rPr>
              <w:t>eeds Analysis Creative Thinking and Problem Solving Processes Design Thinking and Innovation Product and Service Development Process Prototype and Testing Processes Digital Design and User Experience (UX) Design Innovative Business Models and Strategies Su</w:t>
            </w:r>
            <w:r>
              <w:rPr>
                <w:sz w:val="20"/>
                <w:szCs w:val="20"/>
              </w:rPr>
              <w:t>stainable Design and Green Innovation Culture and Aesthetics: Interaction in Product/Service Design: Interaction in Product/Service Design</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414</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Kurumsal Kaynak Planlaması</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Kurumsal Seviye ve ERP </w:t>
            </w:r>
            <w:r>
              <w:rPr>
                <w:sz w:val="20"/>
                <w:szCs w:val="20"/>
              </w:rPr>
              <w:t>Kavramlarının İncelenmesine giriş ve genel bir bakış</w:t>
            </w:r>
            <w:proofErr w:type="gramStart"/>
            <w:r>
              <w:rPr>
                <w:sz w:val="20"/>
                <w:szCs w:val="20"/>
              </w:rPr>
              <w:t>.,</w:t>
            </w:r>
            <w:proofErr w:type="gramEnd"/>
            <w:r>
              <w:rPr>
                <w:sz w:val="20"/>
                <w:szCs w:val="20"/>
              </w:rPr>
              <w:t>İş ve BT Entegrasyon Eğilimleri,Proje Planlama ve Yönetim kavramlarının gözden geçirilmesi,Vak'a # 1: Belirlenecek,Yaşam Döngüsü kavramları: 1) gelişim yaşam döngüsü mantığı. 2) geleneksel ERP yaşam dön</w:t>
            </w:r>
            <w:r>
              <w:rPr>
                <w:sz w:val="20"/>
                <w:szCs w:val="20"/>
              </w:rPr>
              <w:t xml:space="preserve">güsü 3) hızlandırılmış ERP yaşam </w:t>
            </w:r>
            <w:proofErr w:type="gramStart"/>
            <w:r>
              <w:rPr>
                <w:sz w:val="20"/>
                <w:szCs w:val="20"/>
              </w:rPr>
              <w:t>döngüsü,Kurumsal</w:t>
            </w:r>
            <w:proofErr w:type="gramEnd"/>
            <w:r>
              <w:rPr>
                <w:sz w:val="20"/>
                <w:szCs w:val="20"/>
              </w:rPr>
              <w:t xml:space="preserve"> süreç modelleme kavramları. Kurumsal süreç modelleme araçları ve </w:t>
            </w:r>
            <w:proofErr w:type="gramStart"/>
            <w:r>
              <w:rPr>
                <w:sz w:val="20"/>
                <w:szCs w:val="20"/>
              </w:rPr>
              <w:t>teknikleri,ERP</w:t>
            </w:r>
            <w:proofErr w:type="gramEnd"/>
            <w:r>
              <w:rPr>
                <w:sz w:val="20"/>
                <w:szCs w:val="20"/>
              </w:rPr>
              <w:t xml:space="preserve"> Uygulama Zorlukları ve Başarı Faktörleri,İş Süreçlerinin Yeniden Yapılanması (BPR ve ERP) ERP FIT ve Misfits (uygunluk) Analiz</w:t>
            </w:r>
            <w:r>
              <w:rPr>
                <w:sz w:val="20"/>
                <w:szCs w:val="20"/>
              </w:rPr>
              <w:t>leri,ERP Gereksinim Yönetimi,ERP Proje Ekibi Seçimi, Geliştirme ve Proje İletişimi,Değişim Yönetimi ve Kontrolü ERP Yapılandırma ve Kontrolü,Veri taşıma ve Veri Temizleme,Kalite güvencesi ve ERP Risk Yönetimi,ERP yöntem Mühendisliği;</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414</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 xml:space="preserve">Enterprise </w:t>
            </w:r>
            <w:r>
              <w:rPr>
                <w:bCs/>
                <w:sz w:val="20"/>
                <w:szCs w:val="20"/>
                <w:lang w:eastAsia="ja-JP"/>
              </w:rPr>
              <w:t>Resource Planning</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An introduction and overview of Enterprise Level and Review of ERP Concepts</w:t>
            </w:r>
            <w:proofErr w:type="gramStart"/>
            <w:r>
              <w:rPr>
                <w:sz w:val="20"/>
                <w:szCs w:val="20"/>
              </w:rPr>
              <w:t>.,</w:t>
            </w:r>
            <w:proofErr w:type="gramEnd"/>
            <w:r>
              <w:rPr>
                <w:sz w:val="20"/>
                <w:szCs w:val="20"/>
              </w:rPr>
              <w:t xml:space="preserve">Business and IT Integration Trends,Review of Project Planning and Management concepts,Case #1: To Be Determined,Lifecycle concepts: 1) development </w:t>
            </w:r>
            <w:r>
              <w:rPr>
                <w:sz w:val="20"/>
                <w:szCs w:val="20"/>
              </w:rPr>
              <w:t xml:space="preserve">lifecycle logic. 2) traditional ERP life cycle 3) accelerated ERP life </w:t>
            </w:r>
            <w:proofErr w:type="gramStart"/>
            <w:r>
              <w:rPr>
                <w:sz w:val="20"/>
                <w:szCs w:val="20"/>
              </w:rPr>
              <w:t>cycle,Enterprise</w:t>
            </w:r>
            <w:proofErr w:type="gramEnd"/>
            <w:r>
              <w:rPr>
                <w:sz w:val="20"/>
                <w:szCs w:val="20"/>
              </w:rPr>
              <w:t xml:space="preserve"> process modeling concepts. </w:t>
            </w:r>
            <w:proofErr w:type="gramStart"/>
            <w:r>
              <w:rPr>
                <w:sz w:val="20"/>
                <w:szCs w:val="20"/>
              </w:rPr>
              <w:t xml:space="preserve">Enterprise process modeling tools and techniques, ERP Implementation Challenges and Success Factors, Business Process Reengineering (BPR and </w:t>
            </w:r>
            <w:r>
              <w:rPr>
                <w:sz w:val="20"/>
                <w:szCs w:val="20"/>
              </w:rPr>
              <w:t>ERP) ERP FIT and Misfits Analyzes, ERP Requirements Management, ERP Project Team Selection, Development and Project Communication, Change Management and Control ERP Configuration and Control, Data migration and Data Cleansing, Quality assurance and ERP Ris</w:t>
            </w:r>
            <w:r>
              <w:rPr>
                <w:sz w:val="20"/>
                <w:szCs w:val="20"/>
              </w:rPr>
              <w:t>k Management, ERP method Engineering;</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175"/>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416</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Coğrafi Bilgi Sistemleri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640"/>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C</w:t>
            </w:r>
            <w:r>
              <w:rPr>
                <w:sz w:val="20"/>
                <w:szCs w:val="20"/>
              </w:rPr>
              <w:t xml:space="preserve">oğrafi Bilgi Sistemleri nedir? CBS’nin Uygulama Alanları, CBS Teknolojileri, Veri Modelleri, Bilgisayarda Coğrafi Veri, Temel </w:t>
            </w:r>
            <w:r>
              <w:rPr>
                <w:sz w:val="20"/>
                <w:szCs w:val="20"/>
              </w:rPr>
              <w:t>Harita Bilgileri, Veri Görüntüleme, Coğrafi Analizler, Veri Dönüşümleri, CBS uygulamaları.</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416</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Geographic Information Systems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r>
              <w:rPr>
                <w:sz w:val="20"/>
                <w:szCs w:val="20"/>
              </w:rPr>
              <w:t>What are Geographic Information Systems? Application Areas of GIS, GIS Technologies, Data Models, Geographic Data</w:t>
            </w:r>
            <w:r>
              <w:rPr>
                <w:sz w:val="20"/>
                <w:szCs w:val="20"/>
              </w:rPr>
              <w:t xml:space="preserve"> on Computer, Basic Map Information, Data Visualization, Geographic Analysis, Data Transformations, GIS applications.</w:t>
            </w:r>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90"/>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418</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Ar-Ge Yönetimi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263"/>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Ar-Ge ve İnovasyon Kavramlarına Giriş Ar-Ge Stratejileri ve </w:t>
            </w:r>
            <w:proofErr w:type="gramStart"/>
            <w:r>
              <w:rPr>
                <w:sz w:val="20"/>
                <w:szCs w:val="20"/>
              </w:rPr>
              <w:t>Politikaları  Ar</w:t>
            </w:r>
            <w:proofErr w:type="gramEnd"/>
            <w:r>
              <w:rPr>
                <w:sz w:val="20"/>
                <w:szCs w:val="20"/>
              </w:rPr>
              <w:t>-Ge Finansman Modelleri ve Kaynak Yönetimi Ar-Ge Yatırımları ve Proje Değerlendirmesi  Ar-Ge Takımı Oluşturma ve Yönetme İnovasyon Süreçleri ve Yönetimi Ar-Ge ve İşbirliği Modeller</w:t>
            </w:r>
            <w:r>
              <w:rPr>
                <w:sz w:val="20"/>
                <w:szCs w:val="20"/>
              </w:rPr>
              <w:t xml:space="preserve">i: Akademi-Sanayi İşbirliği Patentleme ve Fikri Mülkiyet Yönetimi Teknoloji Transferi ve Pazarlama Stratejileri  Ar-Ge ve Sürdürülebilirlik İlişkisi Ar-Ge ve Dijital Dönüşüm </w:t>
            </w:r>
            <w:r>
              <w:t xml:space="preserve"> </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418</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R&amp;D Management</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 xml:space="preserve">Introduction to R&amp;D and Innovation Concepts </w:t>
            </w:r>
            <w:r>
              <w:rPr>
                <w:sz w:val="20"/>
                <w:szCs w:val="20"/>
              </w:rPr>
              <w:t>R&amp;D Strategies and Policies R&amp;D Financing Models and Resource Management R&amp;D Investments and Project Evaluation Establishing and Managing an R&amp;D Team Innovation Processes and Management R&amp;D and Cooperation Models: Academy-Industry Cooperation Patenting and</w:t>
            </w:r>
            <w:r>
              <w:rPr>
                <w:sz w:val="20"/>
                <w:szCs w:val="20"/>
              </w:rPr>
              <w:t xml:space="preserve"> Intellectual Property Management Technology Transfer and Marketing Strategies R&amp;D and Sustainability Relationship R&amp;D and Digital Transformation</w:t>
            </w:r>
            <w:proofErr w:type="gramEnd"/>
          </w:p>
        </w:tc>
      </w:tr>
    </w:tbl>
    <w:p w:rsidR="00880036" w:rsidRDefault="00880036">
      <w:pPr>
        <w:tabs>
          <w:tab w:val="left" w:pos="2948"/>
          <w:tab w:val="left" w:pos="5073"/>
        </w:tabs>
        <w:spacing w:line="227" w:lineRule="exact"/>
      </w:pPr>
    </w:p>
    <w:p w:rsidR="00880036" w:rsidRDefault="00880036">
      <w:pPr>
        <w:tabs>
          <w:tab w:val="left" w:pos="2948"/>
          <w:tab w:val="left" w:pos="5073"/>
        </w:tabs>
        <w:spacing w:line="227" w:lineRule="exact"/>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80036">
        <w:trPr>
          <w:trHeight w:val="369"/>
        </w:trPr>
        <w:tc>
          <w:tcPr>
            <w:tcW w:w="602" w:type="pct"/>
            <w:tcBorders>
              <w:top w:val="single" w:sz="12" w:space="0" w:color="auto"/>
              <w:left w:val="single" w:sz="12" w:space="0" w:color="auto"/>
              <w:bottom w:val="single" w:sz="6" w:space="0" w:color="auto"/>
              <w:right w:val="single" w:sz="6" w:space="0" w:color="auto"/>
            </w:tcBorders>
          </w:tcPr>
          <w:p w:rsidR="00880036" w:rsidRDefault="000560D2">
            <w:pPr>
              <w:contextualSpacing/>
              <w:jc w:val="both"/>
              <w:rPr>
                <w:rFonts w:eastAsiaTheme="minorEastAsia"/>
                <w:b/>
                <w:sz w:val="20"/>
                <w:szCs w:val="20"/>
                <w:lang w:eastAsia="ja-JP"/>
              </w:rPr>
            </w:pPr>
            <w:r>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80036" w:rsidRDefault="000560D2">
            <w:pPr>
              <w:contextualSpacing/>
              <w:jc w:val="center"/>
              <w:rPr>
                <w:b/>
                <w:sz w:val="20"/>
                <w:szCs w:val="20"/>
                <w:lang w:eastAsia="ja-JP"/>
              </w:rPr>
            </w:pPr>
            <w:r>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80036" w:rsidRDefault="000560D2">
            <w:pPr>
              <w:contextualSpacing/>
              <w:jc w:val="center"/>
              <w:rPr>
                <w:b/>
                <w:sz w:val="20"/>
                <w:szCs w:val="20"/>
                <w:lang w:eastAsia="ja-JP"/>
              </w:rPr>
            </w:pPr>
            <w:r>
              <w:rPr>
                <w:b/>
                <w:sz w:val="20"/>
                <w:szCs w:val="20"/>
              </w:rPr>
              <w:t>AKTS Kredi</w:t>
            </w:r>
          </w:p>
        </w:tc>
      </w:tr>
      <w:tr w:rsidR="00880036">
        <w:trPr>
          <w:trHeight w:val="90"/>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420</w:t>
            </w:r>
          </w:p>
        </w:tc>
        <w:tc>
          <w:tcPr>
            <w:tcW w:w="2876" w:type="pct"/>
            <w:tcBorders>
              <w:top w:val="single" w:sz="6" w:space="0" w:color="auto"/>
              <w:left w:val="single" w:sz="6" w:space="0" w:color="auto"/>
              <w:bottom w:val="single" w:sz="6" w:space="0" w:color="auto"/>
              <w:right w:val="single" w:sz="6" w:space="0" w:color="auto"/>
            </w:tcBorders>
            <w:vAlign w:val="center"/>
          </w:tcPr>
          <w:p w:rsidR="00880036" w:rsidRDefault="000560D2">
            <w:pPr>
              <w:pStyle w:val="TableParagraph"/>
              <w:spacing w:line="242" w:lineRule="auto"/>
              <w:ind w:right="567"/>
              <w:jc w:val="left"/>
              <w:rPr>
                <w:sz w:val="20"/>
              </w:rPr>
            </w:pPr>
            <w:r>
              <w:rPr>
                <w:sz w:val="20"/>
              </w:rPr>
              <w:t>Muhasebe Bilgi Sistemleri</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1263"/>
        </w:trPr>
        <w:tc>
          <w:tcPr>
            <w:tcW w:w="602" w:type="pct"/>
            <w:tcBorders>
              <w:top w:val="single" w:sz="6" w:space="0" w:color="auto"/>
              <w:left w:val="single" w:sz="12" w:space="0" w:color="auto"/>
              <w:bottom w:val="single" w:sz="6"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80036" w:rsidRDefault="000560D2">
            <w:pPr>
              <w:contextualSpacing/>
              <w:jc w:val="both"/>
              <w:rPr>
                <w:sz w:val="20"/>
                <w:szCs w:val="20"/>
                <w:lang w:eastAsia="ja-JP"/>
              </w:rPr>
            </w:pPr>
            <w:r>
              <w:rPr>
                <w:sz w:val="20"/>
                <w:szCs w:val="20"/>
              </w:rPr>
              <w:t xml:space="preserve">Genel açıklama, </w:t>
            </w:r>
            <w:r>
              <w:rPr>
                <w:sz w:val="20"/>
                <w:szCs w:val="20"/>
              </w:rPr>
              <w:t xml:space="preserve">muhasebenin </w:t>
            </w:r>
            <w:proofErr w:type="gramStart"/>
            <w:r>
              <w:rPr>
                <w:sz w:val="20"/>
                <w:szCs w:val="20"/>
              </w:rPr>
              <w:t>kapsamı   Muhasebe</w:t>
            </w:r>
            <w:proofErr w:type="gramEnd"/>
            <w:r>
              <w:rPr>
                <w:sz w:val="20"/>
                <w:szCs w:val="20"/>
              </w:rPr>
              <w:t xml:space="preserve"> süreci ve muhasebe bilgi akışı  Sistem, işletme yönetimi ve bilgi  YBS ve MBS'nin temel yapısı  Teknoloji, MBS ve veri tabanı  Mali nitelikli işlemlerin süreçlenmesi, hesaplar ve finansal raporlama sistemi  Mali nitelikli işl</w:t>
            </w:r>
            <w:r>
              <w:rPr>
                <w:sz w:val="20"/>
                <w:szCs w:val="20"/>
              </w:rPr>
              <w:t>emlerin süreçlenmesi, hesaplar ve finansal raporlama sistemi  Mali nitelikli işlemlerin süreçlenmesi, hesaplar ve finansal raporlama sistemi  Hasılat İşlemleri  Harcama İşlemleri  Üretim işlemleri  Duran varlıklar ve insan kaynakları işlemleri  MBS'nin gel</w:t>
            </w:r>
            <w:r>
              <w:rPr>
                <w:sz w:val="20"/>
                <w:szCs w:val="20"/>
              </w:rPr>
              <w:t>iştirilmesi - Ön Tasarım  MBS'nin geliştirilmesi - Ayrıntılı tasarım ve uygulama</w:t>
            </w:r>
          </w:p>
        </w:tc>
      </w:tr>
      <w:tr w:rsidR="00880036">
        <w:trPr>
          <w:trHeight w:val="201"/>
        </w:trPr>
        <w:tc>
          <w:tcPr>
            <w:tcW w:w="602" w:type="pct"/>
            <w:tcBorders>
              <w:top w:val="single" w:sz="6" w:space="0" w:color="auto"/>
              <w:left w:val="single" w:sz="12" w:space="0" w:color="auto"/>
              <w:bottom w:val="single" w:sz="6" w:space="0" w:color="auto"/>
              <w:right w:val="single" w:sz="6" w:space="0" w:color="auto"/>
            </w:tcBorders>
          </w:tcPr>
          <w:p w:rsidR="00880036" w:rsidRDefault="000560D2">
            <w:pPr>
              <w:contextualSpacing/>
              <w:jc w:val="both"/>
              <w:rPr>
                <w:b/>
                <w:sz w:val="20"/>
                <w:szCs w:val="20"/>
                <w:lang w:eastAsia="ja-JP"/>
              </w:rPr>
            </w:pPr>
            <w:r>
              <w:rPr>
                <w:sz w:val="20"/>
              </w:rPr>
              <w:t>YBS</w:t>
            </w:r>
            <w:r>
              <w:rPr>
                <w:spacing w:val="-1"/>
                <w:sz w:val="20"/>
              </w:rPr>
              <w:t xml:space="preserve"> </w:t>
            </w:r>
            <w:r>
              <w:rPr>
                <w:spacing w:val="-1"/>
                <w:sz w:val="20"/>
              </w:rPr>
              <w:t>420</w:t>
            </w:r>
          </w:p>
        </w:tc>
        <w:tc>
          <w:tcPr>
            <w:tcW w:w="2876" w:type="pct"/>
            <w:tcBorders>
              <w:top w:val="single" w:sz="6" w:space="0" w:color="auto"/>
              <w:left w:val="single" w:sz="6" w:space="0" w:color="auto"/>
              <w:bottom w:val="single" w:sz="6" w:space="0" w:color="auto"/>
              <w:right w:val="single" w:sz="6" w:space="0" w:color="auto"/>
            </w:tcBorders>
          </w:tcPr>
          <w:p w:rsidR="00880036" w:rsidRDefault="000560D2">
            <w:pPr>
              <w:contextualSpacing/>
              <w:rPr>
                <w:bCs/>
                <w:sz w:val="20"/>
                <w:szCs w:val="20"/>
                <w:lang w:eastAsia="ja-JP"/>
              </w:rPr>
            </w:pPr>
            <w:r>
              <w:rPr>
                <w:bCs/>
                <w:sz w:val="20"/>
                <w:szCs w:val="20"/>
                <w:lang w:eastAsia="ja-JP"/>
              </w:rPr>
              <w:t>Accounting Information Systems</w:t>
            </w:r>
          </w:p>
        </w:tc>
        <w:tc>
          <w:tcPr>
            <w:tcW w:w="291"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eastAsia="tr-TR"/>
              </w:rPr>
            </w:pPr>
            <w:r>
              <w:rPr>
                <w:sz w:val="20"/>
                <w:szCs w:val="20"/>
                <w:lang w:eastAsia="tr-TR"/>
              </w:rPr>
              <w:t>C</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80036" w:rsidRDefault="000560D2">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80036" w:rsidRDefault="000560D2">
            <w:pPr>
              <w:jc w:val="center"/>
              <w:rPr>
                <w:sz w:val="20"/>
                <w:szCs w:val="20"/>
                <w:lang w:val="en-US" w:eastAsia="tr-TR"/>
              </w:rPr>
            </w:pPr>
            <w:r>
              <w:rPr>
                <w:sz w:val="20"/>
                <w:szCs w:val="20"/>
                <w:lang w:val="en-US" w:eastAsia="tr-TR"/>
              </w:rPr>
              <w:t>6</w:t>
            </w:r>
          </w:p>
        </w:tc>
      </w:tr>
      <w:tr w:rsidR="00880036">
        <w:trPr>
          <w:trHeight w:val="751"/>
        </w:trPr>
        <w:tc>
          <w:tcPr>
            <w:tcW w:w="602" w:type="pct"/>
            <w:tcBorders>
              <w:top w:val="single" w:sz="6" w:space="0" w:color="auto"/>
              <w:left w:val="single" w:sz="12" w:space="0" w:color="auto"/>
              <w:bottom w:val="single" w:sz="12" w:space="0" w:color="auto"/>
              <w:right w:val="single" w:sz="6" w:space="0" w:color="auto"/>
            </w:tcBorders>
          </w:tcPr>
          <w:p w:rsidR="00880036" w:rsidRDefault="00880036">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80036" w:rsidRDefault="000560D2">
            <w:pPr>
              <w:contextualSpacing/>
              <w:jc w:val="both"/>
              <w:rPr>
                <w:spacing w:val="-1"/>
                <w:sz w:val="20"/>
                <w:szCs w:val="20"/>
                <w:lang w:eastAsia="tr-TR"/>
              </w:rPr>
            </w:pPr>
            <w:proofErr w:type="gramStart"/>
            <w:r>
              <w:rPr>
                <w:sz w:val="20"/>
                <w:szCs w:val="20"/>
              </w:rPr>
              <w:t>General description, scope of accounting Accounting process and accounting information flow System, business management and</w:t>
            </w:r>
            <w:r>
              <w:rPr>
                <w:sz w:val="20"/>
                <w:szCs w:val="20"/>
              </w:rPr>
              <w:t xml:space="preserve"> information Basic structure of MIS and AIS Technology, AIS and database Processing of financial transactions, accounts and financial reporting system Processing of financial transactions, accounts and financial reporting system Processing of financial tra</w:t>
            </w:r>
            <w:r>
              <w:rPr>
                <w:sz w:val="20"/>
                <w:szCs w:val="20"/>
              </w:rPr>
              <w:t>nsactions, accounts and financial reporting system Revenue Transactions Expenditure Transactions Production transactions Fixed assets and human resources transactions Development of AIS - Preliminary Design Development of AIS - Detailed design and implemen</w:t>
            </w:r>
            <w:r>
              <w:rPr>
                <w:sz w:val="20"/>
                <w:szCs w:val="20"/>
              </w:rPr>
              <w:t>tation</w:t>
            </w:r>
            <w:proofErr w:type="gramEnd"/>
          </w:p>
        </w:tc>
      </w:tr>
    </w:tbl>
    <w:p w:rsidR="00880036" w:rsidRDefault="00880036">
      <w:pPr>
        <w:tabs>
          <w:tab w:val="left" w:pos="2948"/>
          <w:tab w:val="left" w:pos="5073"/>
        </w:tabs>
        <w:spacing w:line="227" w:lineRule="exact"/>
      </w:pPr>
    </w:p>
    <w:sectPr w:rsidR="00880036">
      <w:pgSz w:w="11910" w:h="16840"/>
      <w:pgMar w:top="9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Regular">
    <w:altName w:val="Times New Roman"/>
    <w:charset w:val="00"/>
    <w:family w:val="auto"/>
    <w:pitch w:val="default"/>
  </w:font>
  <w:font w:name="-webkit-standard">
    <w:altName w:val="苹方-简"/>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B"/>
    <w:rsid w:val="DF8FB20E"/>
    <w:rsid w:val="DFB7855A"/>
    <w:rsid w:val="DFEBC591"/>
    <w:rsid w:val="DFED4FDB"/>
    <w:rsid w:val="DFEE0B95"/>
    <w:rsid w:val="E2CF6336"/>
    <w:rsid w:val="E3FE2A1B"/>
    <w:rsid w:val="E656EC74"/>
    <w:rsid w:val="E779C837"/>
    <w:rsid w:val="E7C22032"/>
    <w:rsid w:val="E7E39C79"/>
    <w:rsid w:val="E7E79F97"/>
    <w:rsid w:val="E7FDCC9A"/>
    <w:rsid w:val="E87E7418"/>
    <w:rsid w:val="EB2B46DB"/>
    <w:rsid w:val="EDBF2979"/>
    <w:rsid w:val="EDFC4A33"/>
    <w:rsid w:val="EEAE8891"/>
    <w:rsid w:val="EF463289"/>
    <w:rsid w:val="EF7D42F0"/>
    <w:rsid w:val="EFFC8957"/>
    <w:rsid w:val="F2FB5E1C"/>
    <w:rsid w:val="F2FF7408"/>
    <w:rsid w:val="F37AF773"/>
    <w:rsid w:val="F3FD1ABA"/>
    <w:rsid w:val="F4F713F6"/>
    <w:rsid w:val="F4F74F14"/>
    <w:rsid w:val="F6FFC35F"/>
    <w:rsid w:val="F7271C29"/>
    <w:rsid w:val="F7BD28E0"/>
    <w:rsid w:val="F7D3474B"/>
    <w:rsid w:val="F7DD1289"/>
    <w:rsid w:val="F9274191"/>
    <w:rsid w:val="FA774D2C"/>
    <w:rsid w:val="FAB72350"/>
    <w:rsid w:val="FABBB93D"/>
    <w:rsid w:val="FABF17E9"/>
    <w:rsid w:val="FBCF75B9"/>
    <w:rsid w:val="FBF78FE0"/>
    <w:rsid w:val="FBF801AC"/>
    <w:rsid w:val="FBF96D35"/>
    <w:rsid w:val="FCFEF4A5"/>
    <w:rsid w:val="FDAD03E6"/>
    <w:rsid w:val="FDBFEAA3"/>
    <w:rsid w:val="FDDD7CA7"/>
    <w:rsid w:val="FE7A1109"/>
    <w:rsid w:val="FE8184BC"/>
    <w:rsid w:val="FE9F46C3"/>
    <w:rsid w:val="FEDDDFA0"/>
    <w:rsid w:val="FEDF8C44"/>
    <w:rsid w:val="FEEF2A79"/>
    <w:rsid w:val="FEEF561D"/>
    <w:rsid w:val="FEFD59FB"/>
    <w:rsid w:val="FEFED431"/>
    <w:rsid w:val="FF5B7C9F"/>
    <w:rsid w:val="FF6B2603"/>
    <w:rsid w:val="FF7F4B1E"/>
    <w:rsid w:val="FF7FEAEE"/>
    <w:rsid w:val="FF8E82FA"/>
    <w:rsid w:val="FFAEADE2"/>
    <w:rsid w:val="FFBDE341"/>
    <w:rsid w:val="FFBF3F15"/>
    <w:rsid w:val="FFCF4B97"/>
    <w:rsid w:val="FFCFCDBF"/>
    <w:rsid w:val="FFE9ED4F"/>
    <w:rsid w:val="FFED8925"/>
    <w:rsid w:val="FFF228C1"/>
    <w:rsid w:val="FFF36D67"/>
    <w:rsid w:val="FFF6508D"/>
    <w:rsid w:val="FFF7A9F7"/>
    <w:rsid w:val="FFFBC038"/>
    <w:rsid w:val="FFFDD7A1"/>
    <w:rsid w:val="FFFE3DC6"/>
    <w:rsid w:val="FFFF2A85"/>
    <w:rsid w:val="FFFF3D2E"/>
    <w:rsid w:val="000560D2"/>
    <w:rsid w:val="001432E4"/>
    <w:rsid w:val="0016268C"/>
    <w:rsid w:val="001725DF"/>
    <w:rsid w:val="001F04FD"/>
    <w:rsid w:val="001F1F80"/>
    <w:rsid w:val="00217955"/>
    <w:rsid w:val="002C5CA2"/>
    <w:rsid w:val="002D7FE7"/>
    <w:rsid w:val="003073F9"/>
    <w:rsid w:val="003155D7"/>
    <w:rsid w:val="00341256"/>
    <w:rsid w:val="00351E4D"/>
    <w:rsid w:val="003653AF"/>
    <w:rsid w:val="00381FF4"/>
    <w:rsid w:val="003B7C66"/>
    <w:rsid w:val="003C2ACC"/>
    <w:rsid w:val="003F16A8"/>
    <w:rsid w:val="004266D9"/>
    <w:rsid w:val="00460E9E"/>
    <w:rsid w:val="00466EDF"/>
    <w:rsid w:val="00490225"/>
    <w:rsid w:val="005039C0"/>
    <w:rsid w:val="00503A94"/>
    <w:rsid w:val="00512338"/>
    <w:rsid w:val="005533AB"/>
    <w:rsid w:val="005860EE"/>
    <w:rsid w:val="0059793E"/>
    <w:rsid w:val="00670780"/>
    <w:rsid w:val="00687C76"/>
    <w:rsid w:val="006B58B2"/>
    <w:rsid w:val="006C4C70"/>
    <w:rsid w:val="006E373A"/>
    <w:rsid w:val="006F4BD2"/>
    <w:rsid w:val="00745D49"/>
    <w:rsid w:val="00770D86"/>
    <w:rsid w:val="007859B1"/>
    <w:rsid w:val="00803846"/>
    <w:rsid w:val="0081384A"/>
    <w:rsid w:val="00840A6E"/>
    <w:rsid w:val="00841356"/>
    <w:rsid w:val="00853CCC"/>
    <w:rsid w:val="00880036"/>
    <w:rsid w:val="008919EE"/>
    <w:rsid w:val="00897B48"/>
    <w:rsid w:val="00912A79"/>
    <w:rsid w:val="009523BE"/>
    <w:rsid w:val="00972F47"/>
    <w:rsid w:val="009B52F0"/>
    <w:rsid w:val="009C3685"/>
    <w:rsid w:val="009E450C"/>
    <w:rsid w:val="009E7D4A"/>
    <w:rsid w:val="009F742B"/>
    <w:rsid w:val="00A17431"/>
    <w:rsid w:val="00A672AE"/>
    <w:rsid w:val="00A74FAC"/>
    <w:rsid w:val="00A85C3A"/>
    <w:rsid w:val="00AC3C41"/>
    <w:rsid w:val="00AE568C"/>
    <w:rsid w:val="00B43ACD"/>
    <w:rsid w:val="00B5017C"/>
    <w:rsid w:val="00B723CC"/>
    <w:rsid w:val="00BA5A1E"/>
    <w:rsid w:val="00BE4653"/>
    <w:rsid w:val="00BE783F"/>
    <w:rsid w:val="00C06568"/>
    <w:rsid w:val="00C12699"/>
    <w:rsid w:val="00C12D72"/>
    <w:rsid w:val="00C20E99"/>
    <w:rsid w:val="00C40479"/>
    <w:rsid w:val="00D36D01"/>
    <w:rsid w:val="00D45A77"/>
    <w:rsid w:val="00D46FF9"/>
    <w:rsid w:val="00D63650"/>
    <w:rsid w:val="00D6576A"/>
    <w:rsid w:val="00D830CA"/>
    <w:rsid w:val="00E01862"/>
    <w:rsid w:val="00E0746E"/>
    <w:rsid w:val="00E426B2"/>
    <w:rsid w:val="00EA2C8D"/>
    <w:rsid w:val="00EC7894"/>
    <w:rsid w:val="00F07FE5"/>
    <w:rsid w:val="00F67D3D"/>
    <w:rsid w:val="00F710CF"/>
    <w:rsid w:val="00FA0C4C"/>
    <w:rsid w:val="03B56319"/>
    <w:rsid w:val="05E73093"/>
    <w:rsid w:val="0E7F1228"/>
    <w:rsid w:val="11F586D9"/>
    <w:rsid w:val="1C2B34A8"/>
    <w:rsid w:val="1DBD800E"/>
    <w:rsid w:val="1DDFD344"/>
    <w:rsid w:val="1F5ECB58"/>
    <w:rsid w:val="1F6FC18D"/>
    <w:rsid w:val="1FDB060C"/>
    <w:rsid w:val="1FEDF5C4"/>
    <w:rsid w:val="28D7F732"/>
    <w:rsid w:val="2DBEA41C"/>
    <w:rsid w:val="31EDBA84"/>
    <w:rsid w:val="34FFFBB9"/>
    <w:rsid w:val="35F4070A"/>
    <w:rsid w:val="37FF25E2"/>
    <w:rsid w:val="37FF61F5"/>
    <w:rsid w:val="39FB8780"/>
    <w:rsid w:val="3B5B5476"/>
    <w:rsid w:val="3BAE5E70"/>
    <w:rsid w:val="3BBB98EA"/>
    <w:rsid w:val="3DEB7A63"/>
    <w:rsid w:val="3EBC3EE5"/>
    <w:rsid w:val="3FF33DE7"/>
    <w:rsid w:val="3FF640B1"/>
    <w:rsid w:val="46CB3DBD"/>
    <w:rsid w:val="47F1088F"/>
    <w:rsid w:val="49FB7D58"/>
    <w:rsid w:val="4E2BD190"/>
    <w:rsid w:val="4EF85CD7"/>
    <w:rsid w:val="4FF5D90E"/>
    <w:rsid w:val="4FFF8743"/>
    <w:rsid w:val="51FF2CD8"/>
    <w:rsid w:val="539FDE2B"/>
    <w:rsid w:val="551E0AB6"/>
    <w:rsid w:val="577FE947"/>
    <w:rsid w:val="57BF2DF1"/>
    <w:rsid w:val="57FF6D08"/>
    <w:rsid w:val="59DF8C16"/>
    <w:rsid w:val="5ABF4E96"/>
    <w:rsid w:val="5D5B5E77"/>
    <w:rsid w:val="5E11C3E6"/>
    <w:rsid w:val="5ED5F8F6"/>
    <w:rsid w:val="5EFDCFDB"/>
    <w:rsid w:val="5EFF0679"/>
    <w:rsid w:val="5F37640F"/>
    <w:rsid w:val="5F5A660B"/>
    <w:rsid w:val="5F5B5F6D"/>
    <w:rsid w:val="5F770ABA"/>
    <w:rsid w:val="5FACCD9A"/>
    <w:rsid w:val="5FE9268D"/>
    <w:rsid w:val="63FEEA54"/>
    <w:rsid w:val="657FA2CD"/>
    <w:rsid w:val="65EC091F"/>
    <w:rsid w:val="667F04AA"/>
    <w:rsid w:val="66BFCFDB"/>
    <w:rsid w:val="66BFD220"/>
    <w:rsid w:val="66F1E729"/>
    <w:rsid w:val="67B006FF"/>
    <w:rsid w:val="67EDF607"/>
    <w:rsid w:val="67FF99C4"/>
    <w:rsid w:val="69F37DDD"/>
    <w:rsid w:val="69F7CFB0"/>
    <w:rsid w:val="6AF34D31"/>
    <w:rsid w:val="6B73C98D"/>
    <w:rsid w:val="6BFDEF43"/>
    <w:rsid w:val="6CFB5773"/>
    <w:rsid w:val="6DCFE52E"/>
    <w:rsid w:val="6DDF890F"/>
    <w:rsid w:val="6DF793A9"/>
    <w:rsid w:val="6E7F8256"/>
    <w:rsid w:val="6F798583"/>
    <w:rsid w:val="7233F37B"/>
    <w:rsid w:val="72FFBA54"/>
    <w:rsid w:val="731B9FFA"/>
    <w:rsid w:val="733BF9F7"/>
    <w:rsid w:val="737D28B4"/>
    <w:rsid w:val="73FF18A5"/>
    <w:rsid w:val="73FF9E18"/>
    <w:rsid w:val="74FF5E52"/>
    <w:rsid w:val="75DB8737"/>
    <w:rsid w:val="75FA451D"/>
    <w:rsid w:val="767602A4"/>
    <w:rsid w:val="76BBC3E9"/>
    <w:rsid w:val="76C72868"/>
    <w:rsid w:val="76DFB426"/>
    <w:rsid w:val="76FDF3B1"/>
    <w:rsid w:val="777F747B"/>
    <w:rsid w:val="77B4AB78"/>
    <w:rsid w:val="77BF2C77"/>
    <w:rsid w:val="77E35661"/>
    <w:rsid w:val="77E52350"/>
    <w:rsid w:val="77F6EF5F"/>
    <w:rsid w:val="77FF4D7F"/>
    <w:rsid w:val="78DF7D63"/>
    <w:rsid w:val="7AF751F7"/>
    <w:rsid w:val="7B2F86CB"/>
    <w:rsid w:val="7BDE6059"/>
    <w:rsid w:val="7BEFE5C2"/>
    <w:rsid w:val="7BF5DE35"/>
    <w:rsid w:val="7CFF06FF"/>
    <w:rsid w:val="7D1F73D2"/>
    <w:rsid w:val="7D7CD2B4"/>
    <w:rsid w:val="7DBCDD65"/>
    <w:rsid w:val="7DE2C840"/>
    <w:rsid w:val="7DEE78DE"/>
    <w:rsid w:val="7DFE7B1B"/>
    <w:rsid w:val="7E6ED194"/>
    <w:rsid w:val="7EFA694D"/>
    <w:rsid w:val="7EFF6970"/>
    <w:rsid w:val="7EFF6C7C"/>
    <w:rsid w:val="7F3C7458"/>
    <w:rsid w:val="7F4D0FD4"/>
    <w:rsid w:val="7F5E7817"/>
    <w:rsid w:val="7F774C49"/>
    <w:rsid w:val="7F7D126F"/>
    <w:rsid w:val="7FAD7C3F"/>
    <w:rsid w:val="7FAEEA9B"/>
    <w:rsid w:val="7FB76F84"/>
    <w:rsid w:val="7FCF6469"/>
    <w:rsid w:val="7FD158F0"/>
    <w:rsid w:val="7FDB5FCC"/>
    <w:rsid w:val="7FDD8ECA"/>
    <w:rsid w:val="7FF3FE92"/>
    <w:rsid w:val="7FF61054"/>
    <w:rsid w:val="7FF73F82"/>
    <w:rsid w:val="7FF76E09"/>
    <w:rsid w:val="7FF91956"/>
    <w:rsid w:val="7FFDA74F"/>
    <w:rsid w:val="7FFFAD82"/>
    <w:rsid w:val="7FFFE6AF"/>
    <w:rsid w:val="8EFC0D56"/>
    <w:rsid w:val="8FF2A957"/>
    <w:rsid w:val="93EF9D08"/>
    <w:rsid w:val="97EFB9CA"/>
    <w:rsid w:val="9E3FBABC"/>
    <w:rsid w:val="9FFFD2A2"/>
    <w:rsid w:val="A9F7ABF6"/>
    <w:rsid w:val="AD7F747C"/>
    <w:rsid w:val="AF67BA9D"/>
    <w:rsid w:val="AF67C948"/>
    <w:rsid w:val="AF952AFE"/>
    <w:rsid w:val="AFF88134"/>
    <w:rsid w:val="B3DF09E5"/>
    <w:rsid w:val="B3F79211"/>
    <w:rsid w:val="B7DDF94A"/>
    <w:rsid w:val="B96E76E0"/>
    <w:rsid w:val="B9BEF7D4"/>
    <w:rsid w:val="B9FB205D"/>
    <w:rsid w:val="BB36140E"/>
    <w:rsid w:val="BBCDDEF4"/>
    <w:rsid w:val="BD5E07FA"/>
    <w:rsid w:val="BDF9C305"/>
    <w:rsid w:val="BDFE51AF"/>
    <w:rsid w:val="BEFE64D8"/>
    <w:rsid w:val="BEFEE68F"/>
    <w:rsid w:val="BF6FC252"/>
    <w:rsid w:val="BF6FF33B"/>
    <w:rsid w:val="BF76C4AE"/>
    <w:rsid w:val="BFAB7752"/>
    <w:rsid w:val="BFDDE10F"/>
    <w:rsid w:val="BFFD9F9C"/>
    <w:rsid w:val="C1EDCA98"/>
    <w:rsid w:val="C5FD0B48"/>
    <w:rsid w:val="C7DBDB8C"/>
    <w:rsid w:val="CBDF1FDF"/>
    <w:rsid w:val="CBFE6B5C"/>
    <w:rsid w:val="CEFFA851"/>
    <w:rsid w:val="D7EFE387"/>
    <w:rsid w:val="DA9E1B37"/>
    <w:rsid w:val="DBFF857F"/>
    <w:rsid w:val="DCB923CE"/>
    <w:rsid w:val="DCFEBEB5"/>
    <w:rsid w:val="DCFF80F5"/>
    <w:rsid w:val="DDBC29E2"/>
    <w:rsid w:val="DDC796F0"/>
    <w:rsid w:val="DE3F1439"/>
    <w:rsid w:val="DECF4CF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A6F9"/>
  <w15:docId w15:val="{2D9A8AF6-D544-4773-959B-EE3950A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paragraph" w:styleId="Balk1">
    <w:name w:val="heading 1"/>
    <w:basedOn w:val="Normal"/>
    <w:next w:val="Normal"/>
    <w:uiPriority w:val="1"/>
    <w:qFormat/>
    <w:pPr>
      <w:spacing w:before="74"/>
      <w:ind w:left="3304" w:right="2500" w:hanging="953"/>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HTMLncedenBiimlendirilmi">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uiPriority w:val="99"/>
    <w:semiHidden/>
    <w:unhideWhenUsed/>
    <w:pPr>
      <w:spacing w:beforeAutospacing="1" w:afterAutospacing="1"/>
    </w:pPr>
    <w:rPr>
      <w:sz w:val="24"/>
      <w:szCs w:val="24"/>
      <w:lang w:val="en-US" w:eastAsia="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34"/>
    <w:qFormat/>
    <w:pPr>
      <w:ind w:left="1071" w:hanging="236"/>
    </w:pPr>
  </w:style>
  <w:style w:type="paragraph" w:customStyle="1" w:styleId="TableParagraph">
    <w:name w:val="Table Paragraph"/>
    <w:basedOn w:val="Normal"/>
    <w:uiPriority w:val="1"/>
    <w:qFormat/>
    <w:pPr>
      <w:jc w:val="center"/>
    </w:pPr>
  </w:style>
  <w:style w:type="table" w:customStyle="1" w:styleId="TabloKlavuzu1">
    <w:name w:val="Tablo Kılavuzu1"/>
    <w:basedOn w:val="NormalTablo"/>
    <w:uiPriority w:val="5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rPr>
      <w:rFonts w:ascii="Helvetica Neue" w:eastAsia="Helvetica Neue" w:hAnsi="Helvetica Neue"/>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8572</Words>
  <Characters>48862</Characters>
  <Application>Microsoft Office Word</Application>
  <DocSecurity>0</DocSecurity>
  <Lines>407</Lines>
  <Paragraphs>114</Paragraphs>
  <ScaleCrop>false</ScaleCrop>
  <Company/>
  <LinksUpToDate>false</LinksUpToDate>
  <CharactersWithSpaces>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cemayden</dc:creator>
  <cp:lastModifiedBy>cemayden</cp:lastModifiedBy>
  <cp:revision>32</cp:revision>
  <dcterms:created xsi:type="dcterms:W3CDTF">2024-01-23T14:16:00Z</dcterms:created>
  <dcterms:modified xsi:type="dcterms:W3CDTF">2025-07-14T07:33:00Z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KSOProductBuildVer">
    <vt:lpwstr>1033-5.2.0.7913</vt:lpwstr>
  </property>
</Properties>
</file>